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4AF" w:rsidRDefault="001E5F2B">
      <w:pPr>
        <w:rPr>
          <w:rFonts w:hAnsi="ＭＳ 明朝"/>
          <w:szCs w:val="21"/>
        </w:rPr>
      </w:pPr>
      <w:bookmarkStart w:id="0" w:name="_Hlk25834334"/>
      <w:r w:rsidRPr="00C53F24">
        <w:rPr>
          <w:rFonts w:hAnsi="ＭＳ 明朝" w:hint="eastAsia"/>
          <w:szCs w:val="21"/>
        </w:rPr>
        <w:t>別紙</w:t>
      </w:r>
      <w:r w:rsidR="00166246" w:rsidRPr="00C53F24">
        <w:rPr>
          <w:rFonts w:hAnsi="ＭＳ 明朝" w:hint="eastAsia"/>
          <w:szCs w:val="21"/>
        </w:rPr>
        <w:t>３</w:t>
      </w:r>
    </w:p>
    <w:p w:rsidR="004A1271" w:rsidRPr="00182DA6" w:rsidRDefault="004A1271" w:rsidP="004A1271">
      <w:pPr>
        <w:jc w:val="center"/>
        <w:rPr>
          <w:szCs w:val="21"/>
        </w:rPr>
      </w:pPr>
      <w:r w:rsidRPr="00182DA6">
        <w:rPr>
          <w:rFonts w:hint="eastAsia"/>
          <w:szCs w:val="21"/>
        </w:rPr>
        <w:t>月別市況報告書（</w:t>
      </w:r>
      <w:r>
        <w:rPr>
          <w:rFonts w:hint="eastAsia"/>
          <w:szCs w:val="21"/>
        </w:rPr>
        <w:t>水産物（産地市場）</w:t>
      </w:r>
      <w:r w:rsidRPr="00182DA6">
        <w:rPr>
          <w:rFonts w:hint="eastAsia"/>
          <w:szCs w:val="21"/>
        </w:rPr>
        <w:t>）</w:t>
      </w:r>
    </w:p>
    <w:p w:rsidR="001E5F2B" w:rsidRPr="004A1271" w:rsidRDefault="004A1271" w:rsidP="00E84DD2">
      <w:pPr>
        <w:ind w:firstLineChars="100" w:firstLine="210"/>
        <w:jc w:val="left"/>
        <w:rPr>
          <w:szCs w:val="21"/>
        </w:rPr>
      </w:pPr>
      <w:r w:rsidRPr="00182DA6">
        <w:rPr>
          <w:rFonts w:hint="eastAsia"/>
          <w:szCs w:val="21"/>
          <w:u w:val="single"/>
        </w:rPr>
        <w:t xml:space="preserve">地方卸売市場名：　　　　　　　　</w:t>
      </w:r>
      <w:r w:rsidR="00E84DD2">
        <w:rPr>
          <w:rFonts w:hint="eastAsia"/>
          <w:szCs w:val="21"/>
        </w:rPr>
        <w:t xml:space="preserve">　　　　　　　　　　　　　　　　</w:t>
      </w:r>
      <w:r w:rsidRPr="00182DA6">
        <w:rPr>
          <w:rFonts w:hint="eastAsia"/>
          <w:szCs w:val="21"/>
        </w:rPr>
        <w:t xml:space="preserve">　　　</w:t>
      </w:r>
      <w:r w:rsidRPr="00182DA6">
        <w:rPr>
          <w:rFonts w:hint="eastAsia"/>
          <w:szCs w:val="21"/>
          <w:u w:val="single"/>
        </w:rPr>
        <w:t xml:space="preserve">　　年　　月分</w:t>
      </w:r>
    </w:p>
    <w:tbl>
      <w:tblPr>
        <w:tblStyle w:val="a3"/>
        <w:tblW w:w="8716" w:type="dxa"/>
        <w:tblInd w:w="279" w:type="dxa"/>
        <w:tblLook w:val="04A0" w:firstRow="1" w:lastRow="0" w:firstColumn="1" w:lastColumn="0" w:noHBand="0" w:noVBand="1"/>
      </w:tblPr>
      <w:tblGrid>
        <w:gridCol w:w="426"/>
        <w:gridCol w:w="426"/>
        <w:gridCol w:w="1666"/>
        <w:gridCol w:w="958"/>
        <w:gridCol w:w="955"/>
        <w:gridCol w:w="733"/>
        <w:gridCol w:w="889"/>
        <w:gridCol w:w="887"/>
        <w:gridCol w:w="887"/>
        <w:gridCol w:w="889"/>
      </w:tblGrid>
      <w:tr w:rsidR="00B6736A" w:rsidRPr="00C53F24" w:rsidTr="00E45125">
        <w:trPr>
          <w:trHeight w:val="438"/>
        </w:trPr>
        <w:tc>
          <w:tcPr>
            <w:tcW w:w="25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tl2br w:val="single" w:sz="4" w:space="0" w:color="auto"/>
            </w:tcBorders>
          </w:tcPr>
          <w:p w:rsidR="00B6736A" w:rsidRPr="00B6736A" w:rsidRDefault="00B6736A" w:rsidP="00C74D24">
            <w:pPr>
              <w:spacing w:line="276" w:lineRule="auto"/>
              <w:rPr>
                <w:rFonts w:hAnsi="ＭＳ 明朝"/>
                <w:szCs w:val="21"/>
              </w:rPr>
            </w:pPr>
          </w:p>
          <w:p w:rsidR="00B6736A" w:rsidRDefault="00B6736A" w:rsidP="00C74D24">
            <w:pPr>
              <w:spacing w:line="276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</w:t>
            </w:r>
            <w:r w:rsidR="00D83C8F">
              <w:rPr>
                <w:rFonts w:hAnsi="ＭＳ 明朝" w:hint="eastAsia"/>
                <w:szCs w:val="21"/>
              </w:rPr>
              <w:t xml:space="preserve">　</w:t>
            </w:r>
            <w:r w:rsidR="00AD2418">
              <w:rPr>
                <w:rFonts w:hAnsi="ＭＳ 明朝" w:hint="eastAsia"/>
                <w:szCs w:val="21"/>
              </w:rPr>
              <w:t xml:space="preserve">　</w:t>
            </w:r>
            <w:r w:rsidR="00EE761D">
              <w:rPr>
                <w:rFonts w:hAnsi="ＭＳ 明朝" w:hint="eastAsia"/>
                <w:szCs w:val="21"/>
              </w:rPr>
              <w:t xml:space="preserve">　</w:t>
            </w:r>
            <w:r>
              <w:rPr>
                <w:rFonts w:hAnsi="ＭＳ 明朝" w:hint="eastAsia"/>
                <w:szCs w:val="21"/>
              </w:rPr>
              <w:t>項目</w:t>
            </w:r>
          </w:p>
          <w:p w:rsidR="00B6736A" w:rsidRPr="00110813" w:rsidRDefault="00B6736A" w:rsidP="00C74D24">
            <w:pPr>
              <w:spacing w:line="276" w:lineRule="auto"/>
              <w:rPr>
                <w:rFonts w:hAnsi="ＭＳ 明朝"/>
                <w:szCs w:val="21"/>
              </w:rPr>
            </w:pPr>
          </w:p>
          <w:p w:rsidR="00B6736A" w:rsidRPr="00110813" w:rsidRDefault="00B6736A" w:rsidP="00EE761D">
            <w:pPr>
              <w:spacing w:line="276" w:lineRule="auto"/>
              <w:ind w:firstLineChars="100" w:firstLine="21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品</w:t>
            </w:r>
            <w:bookmarkStart w:id="1" w:name="_GoBack"/>
            <w:bookmarkEnd w:id="1"/>
            <w:r>
              <w:rPr>
                <w:rFonts w:hAnsi="ＭＳ 明朝" w:hint="eastAsia"/>
                <w:szCs w:val="21"/>
              </w:rPr>
              <w:t>目</w:t>
            </w:r>
          </w:p>
        </w:tc>
        <w:tc>
          <w:tcPr>
            <w:tcW w:w="2646" w:type="dxa"/>
            <w:gridSpan w:val="3"/>
            <w:vAlign w:val="center"/>
          </w:tcPr>
          <w:p w:rsidR="00B6736A" w:rsidRPr="002314AF" w:rsidRDefault="00B6736A" w:rsidP="0043382E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2314AF">
              <w:rPr>
                <w:rFonts w:hAnsi="ＭＳ 明朝" w:hint="eastAsia"/>
                <w:szCs w:val="21"/>
              </w:rPr>
              <w:t>入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2314AF">
              <w:rPr>
                <w:rFonts w:hAnsi="ＭＳ 明朝" w:hint="eastAsia"/>
                <w:szCs w:val="21"/>
              </w:rPr>
              <w:t>荷</w:t>
            </w:r>
          </w:p>
        </w:tc>
        <w:tc>
          <w:tcPr>
            <w:tcW w:w="3552" w:type="dxa"/>
            <w:gridSpan w:val="4"/>
            <w:vAlign w:val="center"/>
          </w:tcPr>
          <w:p w:rsidR="00B6736A" w:rsidRPr="002314AF" w:rsidRDefault="00B6736A" w:rsidP="0043382E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2314AF">
              <w:rPr>
                <w:rFonts w:hAnsi="ＭＳ 明朝" w:hint="eastAsia"/>
                <w:szCs w:val="21"/>
              </w:rPr>
              <w:t>出荷（販売）：推定値</w:t>
            </w:r>
          </w:p>
        </w:tc>
      </w:tr>
      <w:tr w:rsidR="00D83C8F" w:rsidRPr="00C53F24" w:rsidTr="00E45125">
        <w:trPr>
          <w:trHeight w:val="439"/>
        </w:trPr>
        <w:tc>
          <w:tcPr>
            <w:tcW w:w="2518" w:type="dxa"/>
            <w:gridSpan w:val="3"/>
            <w:vMerge/>
            <w:tcBorders>
              <w:left w:val="single" w:sz="4" w:space="0" w:color="auto"/>
              <w:tl2br w:val="single" w:sz="4" w:space="0" w:color="auto"/>
            </w:tcBorders>
          </w:tcPr>
          <w:p w:rsidR="00D83C8F" w:rsidRPr="00C53F24" w:rsidRDefault="00D83C8F" w:rsidP="00C74D24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D83C8F" w:rsidRPr="001E0DC6" w:rsidRDefault="00D83C8F" w:rsidP="00DC569C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1"/>
              </w:rPr>
            </w:pPr>
            <w:r w:rsidRPr="001E0DC6">
              <w:rPr>
                <w:rFonts w:hAnsi="ＭＳ 明朝" w:hint="eastAsia"/>
                <w:sz w:val="20"/>
                <w:szCs w:val="21"/>
              </w:rPr>
              <w:t>取扱高</w:t>
            </w:r>
          </w:p>
        </w:tc>
        <w:tc>
          <w:tcPr>
            <w:tcW w:w="733" w:type="dxa"/>
            <w:vMerge w:val="restart"/>
            <w:vAlign w:val="center"/>
          </w:tcPr>
          <w:p w:rsidR="00D83C8F" w:rsidRPr="001E0DC6" w:rsidRDefault="00D83C8F" w:rsidP="00D83C8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1"/>
              </w:rPr>
            </w:pPr>
            <w:r w:rsidRPr="001E0DC6">
              <w:rPr>
                <w:rFonts w:hAnsi="ＭＳ 明朝" w:hint="eastAsia"/>
                <w:sz w:val="20"/>
                <w:szCs w:val="21"/>
              </w:rPr>
              <w:t>主な</w:t>
            </w:r>
          </w:p>
          <w:p w:rsidR="00D83C8F" w:rsidRPr="001E0DC6" w:rsidRDefault="00D83C8F" w:rsidP="00D83C8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1"/>
              </w:rPr>
            </w:pPr>
            <w:r w:rsidRPr="001E0DC6">
              <w:rPr>
                <w:rFonts w:hAnsi="ＭＳ 明朝" w:hint="eastAsia"/>
                <w:sz w:val="20"/>
                <w:szCs w:val="21"/>
              </w:rPr>
              <w:t>漁業</w:t>
            </w:r>
          </w:p>
          <w:p w:rsidR="00D83C8F" w:rsidRPr="001E0DC6" w:rsidRDefault="00D83C8F" w:rsidP="00D83C8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1"/>
              </w:rPr>
            </w:pPr>
            <w:r w:rsidRPr="001E0DC6">
              <w:rPr>
                <w:rFonts w:hAnsi="ＭＳ 明朝" w:hint="eastAsia"/>
                <w:sz w:val="20"/>
                <w:szCs w:val="21"/>
              </w:rPr>
              <w:t>種類</w:t>
            </w:r>
          </w:p>
          <w:p w:rsidR="00D83C8F" w:rsidRPr="001E0DC6" w:rsidRDefault="00D83C8F" w:rsidP="00D83C8F">
            <w:pPr>
              <w:autoSpaceDE w:val="0"/>
              <w:autoSpaceDN w:val="0"/>
              <w:jc w:val="center"/>
              <w:rPr>
                <w:rFonts w:hAnsi="ＭＳ 明朝"/>
                <w:spacing w:val="-16"/>
                <w:sz w:val="20"/>
                <w:szCs w:val="21"/>
              </w:rPr>
            </w:pPr>
            <w:r w:rsidRPr="001E0DC6">
              <w:rPr>
                <w:rFonts w:hAnsi="ＭＳ 明朝" w:hint="eastAsia"/>
                <w:spacing w:val="-16"/>
                <w:sz w:val="20"/>
                <w:szCs w:val="21"/>
              </w:rPr>
              <w:t>(番号)</w:t>
            </w:r>
          </w:p>
        </w:tc>
        <w:tc>
          <w:tcPr>
            <w:tcW w:w="889" w:type="dxa"/>
            <w:vMerge w:val="restart"/>
            <w:tcBorders>
              <w:right w:val="nil"/>
            </w:tcBorders>
            <w:vAlign w:val="center"/>
          </w:tcPr>
          <w:p w:rsidR="00D83C8F" w:rsidRPr="001E0DC6" w:rsidRDefault="00D83C8F" w:rsidP="00D83C8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1"/>
              </w:rPr>
            </w:pPr>
            <w:r w:rsidRPr="001E0DC6">
              <w:rPr>
                <w:rFonts w:hAnsi="ＭＳ 明朝" w:hint="eastAsia"/>
                <w:sz w:val="20"/>
                <w:szCs w:val="21"/>
              </w:rPr>
              <w:t>県内</w:t>
            </w:r>
          </w:p>
          <w:p w:rsidR="00D83C8F" w:rsidRPr="001E0DC6" w:rsidRDefault="00D83C8F" w:rsidP="00D83C8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1"/>
              </w:rPr>
            </w:pPr>
            <w:r w:rsidRPr="001E0DC6">
              <w:rPr>
                <w:rFonts w:hAnsi="ＭＳ 明朝" w:hint="eastAsia"/>
                <w:sz w:val="20"/>
                <w:szCs w:val="21"/>
              </w:rPr>
              <w:t>仕向</w:t>
            </w:r>
          </w:p>
          <w:p w:rsidR="00D83C8F" w:rsidRPr="001E0DC6" w:rsidRDefault="00D83C8F" w:rsidP="00D83C8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1"/>
              </w:rPr>
            </w:pPr>
            <w:r w:rsidRPr="001E0DC6">
              <w:rPr>
                <w:rFonts w:hAnsi="ＭＳ 明朝" w:hint="eastAsia"/>
                <w:sz w:val="20"/>
                <w:szCs w:val="21"/>
              </w:rPr>
              <w:t>数量</w:t>
            </w:r>
          </w:p>
          <w:p w:rsidR="00D83C8F" w:rsidRPr="001E0DC6" w:rsidRDefault="00D83C8F" w:rsidP="00D83C8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1"/>
              </w:rPr>
            </w:pPr>
            <w:r w:rsidRPr="001E0DC6">
              <w:rPr>
                <w:rFonts w:hAnsi="ＭＳ 明朝" w:hint="eastAsia"/>
                <w:sz w:val="20"/>
                <w:szCs w:val="21"/>
              </w:rPr>
              <w:t>(ｔ)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3C8F" w:rsidRPr="001E0DC6" w:rsidRDefault="00D83C8F" w:rsidP="00DC569C">
            <w:pPr>
              <w:autoSpaceDE w:val="0"/>
              <w:autoSpaceDN w:val="0"/>
              <w:jc w:val="center"/>
              <w:rPr>
                <w:rFonts w:hAnsi="ＭＳ 明朝"/>
                <w:b/>
                <w:bCs/>
                <w:sz w:val="20"/>
                <w:szCs w:val="21"/>
              </w:rPr>
            </w:pPr>
          </w:p>
        </w:tc>
        <w:tc>
          <w:tcPr>
            <w:tcW w:w="88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83C8F" w:rsidRPr="001E0DC6" w:rsidRDefault="00D83C8F" w:rsidP="00D83C8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1"/>
              </w:rPr>
            </w:pPr>
            <w:r w:rsidRPr="001E0DC6">
              <w:rPr>
                <w:rFonts w:hAnsi="ＭＳ 明朝" w:hint="eastAsia"/>
                <w:sz w:val="20"/>
                <w:szCs w:val="21"/>
              </w:rPr>
              <w:t>県外</w:t>
            </w:r>
          </w:p>
          <w:p w:rsidR="00D83C8F" w:rsidRPr="001E0DC6" w:rsidRDefault="00D83C8F" w:rsidP="00D83C8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1"/>
              </w:rPr>
            </w:pPr>
            <w:r w:rsidRPr="001E0DC6">
              <w:rPr>
                <w:rFonts w:hAnsi="ＭＳ 明朝" w:hint="eastAsia"/>
                <w:sz w:val="20"/>
                <w:szCs w:val="21"/>
              </w:rPr>
              <w:t>仕向</w:t>
            </w:r>
          </w:p>
          <w:p w:rsidR="00D83C8F" w:rsidRPr="001E0DC6" w:rsidRDefault="00D83C8F" w:rsidP="00D83C8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1"/>
              </w:rPr>
            </w:pPr>
            <w:r w:rsidRPr="001E0DC6">
              <w:rPr>
                <w:rFonts w:hAnsi="ＭＳ 明朝" w:hint="eastAsia"/>
                <w:sz w:val="20"/>
                <w:szCs w:val="21"/>
              </w:rPr>
              <w:t>数量</w:t>
            </w:r>
          </w:p>
          <w:p w:rsidR="00D83C8F" w:rsidRPr="001E0DC6" w:rsidRDefault="00D83C8F" w:rsidP="00D83C8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1"/>
              </w:rPr>
            </w:pPr>
            <w:r w:rsidRPr="001E0DC6">
              <w:rPr>
                <w:rFonts w:hAnsi="ＭＳ 明朝" w:hint="eastAsia"/>
                <w:sz w:val="20"/>
                <w:szCs w:val="21"/>
              </w:rPr>
              <w:t>(ｔ)</w:t>
            </w:r>
          </w:p>
        </w:tc>
      </w:tr>
      <w:tr w:rsidR="001E0DC6" w:rsidRPr="00C53F24" w:rsidTr="00E45125">
        <w:trPr>
          <w:trHeight w:val="1127"/>
        </w:trPr>
        <w:tc>
          <w:tcPr>
            <w:tcW w:w="2518" w:type="dxa"/>
            <w:gridSpan w:val="3"/>
            <w:vMerge/>
            <w:tcBorders>
              <w:left w:val="single" w:sz="4" w:space="0" w:color="auto"/>
              <w:tl2br w:val="single" w:sz="4" w:space="0" w:color="auto"/>
            </w:tcBorders>
          </w:tcPr>
          <w:p w:rsidR="00D83C8F" w:rsidRPr="00C53F24" w:rsidRDefault="00D83C8F" w:rsidP="00C74D24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958" w:type="dxa"/>
            <w:vAlign w:val="center"/>
          </w:tcPr>
          <w:p w:rsidR="00D83C8F" w:rsidRPr="001E0DC6" w:rsidRDefault="00D83C8F" w:rsidP="00D83C8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1"/>
              </w:rPr>
            </w:pPr>
            <w:r w:rsidRPr="001E0DC6">
              <w:rPr>
                <w:rFonts w:hAnsi="ＭＳ 明朝" w:hint="eastAsia"/>
                <w:sz w:val="20"/>
                <w:szCs w:val="21"/>
              </w:rPr>
              <w:t>数量</w:t>
            </w:r>
          </w:p>
          <w:p w:rsidR="00D83C8F" w:rsidRPr="001E0DC6" w:rsidRDefault="00D83C8F" w:rsidP="00D83C8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1"/>
              </w:rPr>
            </w:pPr>
            <w:r w:rsidRPr="001E0DC6">
              <w:rPr>
                <w:rFonts w:hAnsi="ＭＳ 明朝" w:hint="eastAsia"/>
                <w:sz w:val="20"/>
                <w:szCs w:val="21"/>
              </w:rPr>
              <w:t>(ｔ)</w:t>
            </w:r>
          </w:p>
        </w:tc>
        <w:tc>
          <w:tcPr>
            <w:tcW w:w="955" w:type="dxa"/>
            <w:vAlign w:val="center"/>
          </w:tcPr>
          <w:p w:rsidR="00D83C8F" w:rsidRPr="001E0DC6" w:rsidRDefault="00D83C8F" w:rsidP="00B6736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1"/>
              </w:rPr>
            </w:pPr>
            <w:r w:rsidRPr="001E0DC6">
              <w:rPr>
                <w:rFonts w:hAnsi="ＭＳ 明朝" w:hint="eastAsia"/>
                <w:sz w:val="20"/>
                <w:szCs w:val="21"/>
              </w:rPr>
              <w:t>金額</w:t>
            </w:r>
          </w:p>
          <w:p w:rsidR="00D83C8F" w:rsidRPr="001E0DC6" w:rsidRDefault="00D83C8F" w:rsidP="00B6736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1"/>
              </w:rPr>
            </w:pPr>
            <w:r w:rsidRPr="001E0DC6">
              <w:rPr>
                <w:rFonts w:hAnsi="ＭＳ 明朝" w:hint="eastAsia"/>
                <w:sz w:val="20"/>
                <w:szCs w:val="21"/>
              </w:rPr>
              <w:t>(千円)</w:t>
            </w:r>
          </w:p>
        </w:tc>
        <w:tc>
          <w:tcPr>
            <w:tcW w:w="733" w:type="dxa"/>
            <w:vMerge/>
          </w:tcPr>
          <w:p w:rsidR="00D83C8F" w:rsidRPr="002314AF" w:rsidRDefault="00D83C8F" w:rsidP="00DC569C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889" w:type="dxa"/>
            <w:vMerge/>
            <w:tcBorders>
              <w:right w:val="single" w:sz="4" w:space="0" w:color="auto"/>
            </w:tcBorders>
          </w:tcPr>
          <w:p w:rsidR="00D83C8F" w:rsidRPr="002314AF" w:rsidRDefault="00D83C8F" w:rsidP="00DC569C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  <w:vAlign w:val="center"/>
          </w:tcPr>
          <w:p w:rsidR="00D83C8F" w:rsidRPr="001E0DC6" w:rsidRDefault="00D83C8F" w:rsidP="00D83C8F">
            <w:pPr>
              <w:autoSpaceDE w:val="0"/>
              <w:autoSpaceDN w:val="0"/>
              <w:jc w:val="center"/>
              <w:rPr>
                <w:rFonts w:hAnsi="ＭＳ 明朝"/>
                <w:spacing w:val="-12"/>
                <w:sz w:val="19"/>
                <w:szCs w:val="19"/>
              </w:rPr>
            </w:pPr>
            <w:r w:rsidRPr="001E0DC6">
              <w:rPr>
                <w:rFonts w:hAnsi="ＭＳ 明朝" w:hint="eastAsia"/>
                <w:spacing w:val="-12"/>
                <w:sz w:val="19"/>
                <w:szCs w:val="19"/>
              </w:rPr>
              <w:t>うち食用向け</w:t>
            </w:r>
          </w:p>
          <w:p w:rsidR="00D83C8F" w:rsidRPr="001E0DC6" w:rsidRDefault="00D83C8F" w:rsidP="00D83C8F">
            <w:pPr>
              <w:autoSpaceDE w:val="0"/>
              <w:autoSpaceDN w:val="0"/>
              <w:jc w:val="center"/>
              <w:rPr>
                <w:rFonts w:hAnsi="ＭＳ 明朝"/>
                <w:spacing w:val="-12"/>
                <w:sz w:val="19"/>
                <w:szCs w:val="19"/>
              </w:rPr>
            </w:pPr>
            <w:r w:rsidRPr="001E0DC6">
              <w:rPr>
                <w:rFonts w:hAnsi="ＭＳ 明朝" w:hint="eastAsia"/>
                <w:spacing w:val="-12"/>
                <w:sz w:val="19"/>
                <w:szCs w:val="19"/>
              </w:rPr>
              <w:t>(ｔ)</w:t>
            </w:r>
          </w:p>
        </w:tc>
        <w:tc>
          <w:tcPr>
            <w:tcW w:w="887" w:type="dxa"/>
            <w:vAlign w:val="center"/>
          </w:tcPr>
          <w:p w:rsidR="00D83C8F" w:rsidRPr="001E0DC6" w:rsidRDefault="00D83C8F" w:rsidP="00D83C8F">
            <w:pPr>
              <w:autoSpaceDE w:val="0"/>
              <w:autoSpaceDN w:val="0"/>
              <w:jc w:val="center"/>
              <w:rPr>
                <w:rFonts w:hAnsi="ＭＳ 明朝"/>
                <w:spacing w:val="-12"/>
                <w:sz w:val="19"/>
                <w:szCs w:val="19"/>
              </w:rPr>
            </w:pPr>
            <w:r w:rsidRPr="001E0DC6">
              <w:rPr>
                <w:rFonts w:hAnsi="ＭＳ 明朝" w:hint="eastAsia"/>
                <w:spacing w:val="-12"/>
                <w:sz w:val="19"/>
                <w:szCs w:val="19"/>
              </w:rPr>
              <w:t>うち餌</w:t>
            </w:r>
            <w:r w:rsidR="004B080F">
              <w:rPr>
                <w:rFonts w:hAnsi="ＭＳ 明朝" w:hint="eastAsia"/>
                <w:spacing w:val="-12"/>
                <w:sz w:val="19"/>
                <w:szCs w:val="19"/>
              </w:rPr>
              <w:t>・</w:t>
            </w:r>
            <w:r w:rsidRPr="001E0DC6">
              <w:rPr>
                <w:rFonts w:hAnsi="ＭＳ 明朝" w:hint="eastAsia"/>
                <w:spacing w:val="-12"/>
                <w:sz w:val="19"/>
                <w:szCs w:val="19"/>
              </w:rPr>
              <w:t>加工向け</w:t>
            </w:r>
          </w:p>
          <w:p w:rsidR="00D83C8F" w:rsidRPr="001E0DC6" w:rsidRDefault="00D83C8F" w:rsidP="00D83C8F">
            <w:pPr>
              <w:autoSpaceDE w:val="0"/>
              <w:autoSpaceDN w:val="0"/>
              <w:jc w:val="center"/>
              <w:rPr>
                <w:rFonts w:hAnsi="ＭＳ 明朝"/>
                <w:spacing w:val="-12"/>
                <w:sz w:val="19"/>
                <w:szCs w:val="19"/>
              </w:rPr>
            </w:pPr>
            <w:r w:rsidRPr="001E0DC6">
              <w:rPr>
                <w:rFonts w:hAnsi="ＭＳ 明朝" w:hint="eastAsia"/>
                <w:spacing w:val="-12"/>
                <w:sz w:val="19"/>
                <w:szCs w:val="19"/>
              </w:rPr>
              <w:t>(ｔ)</w:t>
            </w:r>
          </w:p>
        </w:tc>
        <w:tc>
          <w:tcPr>
            <w:tcW w:w="889" w:type="dxa"/>
            <w:vMerge/>
            <w:tcBorders>
              <w:right w:val="single" w:sz="4" w:space="0" w:color="auto"/>
            </w:tcBorders>
          </w:tcPr>
          <w:p w:rsidR="00D83C8F" w:rsidRPr="00C53F24" w:rsidRDefault="00D83C8F" w:rsidP="00DC569C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</w:tr>
      <w:tr w:rsidR="001E0DC6" w:rsidRPr="00C53F24" w:rsidTr="00E45125">
        <w:trPr>
          <w:trHeight w:val="441"/>
        </w:trPr>
        <w:tc>
          <w:tcPr>
            <w:tcW w:w="426" w:type="dxa"/>
            <w:vMerge w:val="restart"/>
            <w:vAlign w:val="center"/>
          </w:tcPr>
          <w:p w:rsidR="00F857E1" w:rsidRDefault="00F857E1" w:rsidP="0043382E">
            <w:pPr>
              <w:spacing w:line="276" w:lineRule="auto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生</w:t>
            </w:r>
          </w:p>
          <w:p w:rsidR="00F857E1" w:rsidRDefault="00F857E1" w:rsidP="0043382E">
            <w:pPr>
              <w:spacing w:line="276" w:lineRule="auto"/>
              <w:jc w:val="center"/>
              <w:rPr>
                <w:rFonts w:hAnsi="ＭＳ 明朝"/>
                <w:szCs w:val="21"/>
              </w:rPr>
            </w:pPr>
          </w:p>
          <w:p w:rsidR="00F857E1" w:rsidRPr="00C53F24" w:rsidRDefault="00F857E1" w:rsidP="0043382E">
            <w:pPr>
              <w:spacing w:line="276" w:lineRule="auto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鮮</w:t>
            </w:r>
          </w:p>
        </w:tc>
        <w:tc>
          <w:tcPr>
            <w:tcW w:w="424" w:type="dxa"/>
            <w:vAlign w:val="center"/>
          </w:tcPr>
          <w:p w:rsidR="00B6736A" w:rsidRPr="00C53F24" w:rsidRDefault="00B6736A" w:rsidP="00DD1EE5">
            <w:pPr>
              <w:spacing w:line="276" w:lineRule="auto"/>
              <w:jc w:val="center"/>
              <w:rPr>
                <w:rFonts w:hAnsi="ＭＳ 明朝"/>
                <w:szCs w:val="21"/>
              </w:rPr>
            </w:pPr>
            <w:r w:rsidRPr="00C53F24">
              <w:rPr>
                <w:rFonts w:hAnsi="ＭＳ 明朝" w:hint="eastAsia"/>
                <w:szCs w:val="21"/>
              </w:rPr>
              <w:t>1</w:t>
            </w:r>
          </w:p>
        </w:tc>
        <w:tc>
          <w:tcPr>
            <w:tcW w:w="1668" w:type="dxa"/>
          </w:tcPr>
          <w:p w:rsidR="00B6736A" w:rsidRPr="00C53F24" w:rsidRDefault="00B6736A" w:rsidP="00C74D24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958" w:type="dxa"/>
          </w:tcPr>
          <w:p w:rsidR="00B6736A" w:rsidRPr="00C53F24" w:rsidRDefault="00B6736A" w:rsidP="00C74D24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955" w:type="dxa"/>
          </w:tcPr>
          <w:p w:rsidR="00B6736A" w:rsidRPr="00C53F24" w:rsidRDefault="00B6736A" w:rsidP="00C74D24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733" w:type="dxa"/>
          </w:tcPr>
          <w:p w:rsidR="00B6736A" w:rsidRPr="00C53F24" w:rsidRDefault="00B6736A" w:rsidP="00C74D24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889" w:type="dxa"/>
          </w:tcPr>
          <w:p w:rsidR="00B6736A" w:rsidRPr="00C53F24" w:rsidRDefault="00B6736A" w:rsidP="00C74D24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887" w:type="dxa"/>
          </w:tcPr>
          <w:p w:rsidR="00B6736A" w:rsidRPr="00C53F24" w:rsidRDefault="00B6736A" w:rsidP="00C74D24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887" w:type="dxa"/>
          </w:tcPr>
          <w:p w:rsidR="00B6736A" w:rsidRPr="00C53F24" w:rsidRDefault="00B6736A" w:rsidP="00C74D24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889" w:type="dxa"/>
          </w:tcPr>
          <w:p w:rsidR="00B6736A" w:rsidRPr="00C53F24" w:rsidRDefault="00B6736A" w:rsidP="00C74D24">
            <w:pPr>
              <w:spacing w:line="276" w:lineRule="auto"/>
              <w:rPr>
                <w:rFonts w:hAnsi="ＭＳ 明朝"/>
                <w:szCs w:val="21"/>
              </w:rPr>
            </w:pPr>
          </w:p>
        </w:tc>
      </w:tr>
      <w:tr w:rsidR="001E0DC6" w:rsidRPr="00C53F24" w:rsidTr="00E45125">
        <w:trPr>
          <w:trHeight w:val="441"/>
        </w:trPr>
        <w:tc>
          <w:tcPr>
            <w:tcW w:w="426" w:type="dxa"/>
            <w:vMerge/>
          </w:tcPr>
          <w:p w:rsidR="00B6736A" w:rsidRPr="00C53F24" w:rsidRDefault="00B6736A" w:rsidP="00C74D24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B6736A" w:rsidRPr="00C53F24" w:rsidRDefault="00B6736A" w:rsidP="00DD1EE5">
            <w:pPr>
              <w:spacing w:line="276" w:lineRule="auto"/>
              <w:jc w:val="center"/>
              <w:rPr>
                <w:rFonts w:hAnsi="ＭＳ 明朝"/>
                <w:szCs w:val="21"/>
              </w:rPr>
            </w:pPr>
            <w:r w:rsidRPr="00C53F24">
              <w:rPr>
                <w:rFonts w:hAnsi="ＭＳ 明朝" w:hint="eastAsia"/>
                <w:szCs w:val="21"/>
              </w:rPr>
              <w:t>2</w:t>
            </w:r>
          </w:p>
        </w:tc>
        <w:tc>
          <w:tcPr>
            <w:tcW w:w="1668" w:type="dxa"/>
          </w:tcPr>
          <w:p w:rsidR="00B6736A" w:rsidRPr="00C53F24" w:rsidRDefault="00B6736A" w:rsidP="00C74D24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958" w:type="dxa"/>
          </w:tcPr>
          <w:p w:rsidR="00B6736A" w:rsidRPr="00C53F24" w:rsidRDefault="00B6736A" w:rsidP="00C74D24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955" w:type="dxa"/>
          </w:tcPr>
          <w:p w:rsidR="00B6736A" w:rsidRPr="00C53F24" w:rsidRDefault="00B6736A" w:rsidP="00C74D24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733" w:type="dxa"/>
          </w:tcPr>
          <w:p w:rsidR="00B6736A" w:rsidRPr="00C53F24" w:rsidRDefault="00B6736A" w:rsidP="00C74D24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889" w:type="dxa"/>
          </w:tcPr>
          <w:p w:rsidR="00B6736A" w:rsidRPr="00C53F24" w:rsidRDefault="00B6736A" w:rsidP="00C74D24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887" w:type="dxa"/>
          </w:tcPr>
          <w:p w:rsidR="00B6736A" w:rsidRPr="00C53F24" w:rsidRDefault="00B6736A" w:rsidP="00C74D24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887" w:type="dxa"/>
          </w:tcPr>
          <w:p w:rsidR="00B6736A" w:rsidRPr="00C53F24" w:rsidRDefault="00B6736A" w:rsidP="00C74D24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889" w:type="dxa"/>
          </w:tcPr>
          <w:p w:rsidR="00B6736A" w:rsidRPr="00C53F24" w:rsidRDefault="00B6736A" w:rsidP="00C74D24">
            <w:pPr>
              <w:spacing w:line="276" w:lineRule="auto"/>
              <w:rPr>
                <w:rFonts w:hAnsi="ＭＳ 明朝"/>
                <w:szCs w:val="21"/>
              </w:rPr>
            </w:pPr>
          </w:p>
        </w:tc>
      </w:tr>
      <w:tr w:rsidR="001E0DC6" w:rsidRPr="00C53F24" w:rsidTr="00E45125">
        <w:trPr>
          <w:trHeight w:val="441"/>
        </w:trPr>
        <w:tc>
          <w:tcPr>
            <w:tcW w:w="426" w:type="dxa"/>
            <w:vMerge/>
          </w:tcPr>
          <w:p w:rsidR="00B6736A" w:rsidRPr="00C53F24" w:rsidRDefault="00B6736A" w:rsidP="00C74D24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B6736A" w:rsidRPr="00C53F24" w:rsidRDefault="00B6736A" w:rsidP="00DD1EE5">
            <w:pPr>
              <w:spacing w:line="276" w:lineRule="auto"/>
              <w:jc w:val="center"/>
              <w:rPr>
                <w:rFonts w:hAnsi="ＭＳ 明朝"/>
                <w:szCs w:val="21"/>
              </w:rPr>
            </w:pPr>
            <w:r w:rsidRPr="00C53F24">
              <w:rPr>
                <w:rFonts w:hAnsi="ＭＳ 明朝" w:hint="eastAsia"/>
                <w:szCs w:val="21"/>
              </w:rPr>
              <w:t>3</w:t>
            </w:r>
          </w:p>
        </w:tc>
        <w:tc>
          <w:tcPr>
            <w:tcW w:w="1668" w:type="dxa"/>
          </w:tcPr>
          <w:p w:rsidR="00B6736A" w:rsidRPr="00C53F24" w:rsidRDefault="00B6736A" w:rsidP="00C74D24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958" w:type="dxa"/>
          </w:tcPr>
          <w:p w:rsidR="00B6736A" w:rsidRPr="00C53F24" w:rsidRDefault="00B6736A" w:rsidP="00C74D24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955" w:type="dxa"/>
          </w:tcPr>
          <w:p w:rsidR="00B6736A" w:rsidRPr="00C53F24" w:rsidRDefault="00B6736A" w:rsidP="00C74D24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733" w:type="dxa"/>
          </w:tcPr>
          <w:p w:rsidR="00B6736A" w:rsidRPr="00C53F24" w:rsidRDefault="00B6736A" w:rsidP="00C74D24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889" w:type="dxa"/>
          </w:tcPr>
          <w:p w:rsidR="00B6736A" w:rsidRPr="00C53F24" w:rsidRDefault="00B6736A" w:rsidP="00C74D24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887" w:type="dxa"/>
          </w:tcPr>
          <w:p w:rsidR="00B6736A" w:rsidRPr="00C53F24" w:rsidRDefault="00B6736A" w:rsidP="00C74D24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887" w:type="dxa"/>
          </w:tcPr>
          <w:p w:rsidR="00B6736A" w:rsidRPr="00C53F24" w:rsidRDefault="00B6736A" w:rsidP="00C74D24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889" w:type="dxa"/>
          </w:tcPr>
          <w:p w:rsidR="00B6736A" w:rsidRPr="00C53F24" w:rsidRDefault="00B6736A" w:rsidP="00C74D24">
            <w:pPr>
              <w:spacing w:line="276" w:lineRule="auto"/>
              <w:rPr>
                <w:rFonts w:hAnsi="ＭＳ 明朝"/>
                <w:szCs w:val="21"/>
              </w:rPr>
            </w:pPr>
          </w:p>
        </w:tc>
      </w:tr>
      <w:tr w:rsidR="001E0DC6" w:rsidRPr="00C53F24" w:rsidTr="00E45125">
        <w:trPr>
          <w:trHeight w:val="441"/>
        </w:trPr>
        <w:tc>
          <w:tcPr>
            <w:tcW w:w="426" w:type="dxa"/>
            <w:vMerge/>
          </w:tcPr>
          <w:p w:rsidR="00B6736A" w:rsidRPr="00C53F24" w:rsidRDefault="00B6736A" w:rsidP="00D373B0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B6736A" w:rsidRPr="00C53F24" w:rsidRDefault="00B6736A" w:rsidP="00DD1EE5">
            <w:pPr>
              <w:spacing w:line="276" w:lineRule="auto"/>
              <w:jc w:val="center"/>
              <w:rPr>
                <w:rFonts w:hAnsi="ＭＳ 明朝"/>
                <w:szCs w:val="21"/>
              </w:rPr>
            </w:pPr>
            <w:r w:rsidRPr="00C53F24">
              <w:rPr>
                <w:rFonts w:hAnsi="ＭＳ 明朝" w:hint="eastAsia"/>
                <w:szCs w:val="21"/>
              </w:rPr>
              <w:t>4</w:t>
            </w:r>
          </w:p>
        </w:tc>
        <w:tc>
          <w:tcPr>
            <w:tcW w:w="1668" w:type="dxa"/>
          </w:tcPr>
          <w:p w:rsidR="00B6736A" w:rsidRPr="00C53F24" w:rsidRDefault="00B6736A" w:rsidP="00D373B0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958" w:type="dxa"/>
          </w:tcPr>
          <w:p w:rsidR="00B6736A" w:rsidRPr="00C53F24" w:rsidRDefault="00B6736A" w:rsidP="00D373B0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955" w:type="dxa"/>
          </w:tcPr>
          <w:p w:rsidR="00B6736A" w:rsidRPr="00C53F24" w:rsidRDefault="00B6736A" w:rsidP="00D373B0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733" w:type="dxa"/>
          </w:tcPr>
          <w:p w:rsidR="00B6736A" w:rsidRPr="00C53F24" w:rsidRDefault="00B6736A" w:rsidP="00D373B0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889" w:type="dxa"/>
          </w:tcPr>
          <w:p w:rsidR="00B6736A" w:rsidRPr="00C53F24" w:rsidRDefault="00B6736A" w:rsidP="00D373B0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887" w:type="dxa"/>
          </w:tcPr>
          <w:p w:rsidR="00B6736A" w:rsidRPr="00C53F24" w:rsidRDefault="00B6736A" w:rsidP="00D373B0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887" w:type="dxa"/>
          </w:tcPr>
          <w:p w:rsidR="00B6736A" w:rsidRPr="00C53F24" w:rsidRDefault="00B6736A" w:rsidP="00D373B0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889" w:type="dxa"/>
          </w:tcPr>
          <w:p w:rsidR="00B6736A" w:rsidRPr="00C53F24" w:rsidRDefault="00B6736A" w:rsidP="00D373B0">
            <w:pPr>
              <w:spacing w:line="276" w:lineRule="auto"/>
              <w:rPr>
                <w:rFonts w:hAnsi="ＭＳ 明朝"/>
                <w:szCs w:val="21"/>
              </w:rPr>
            </w:pPr>
          </w:p>
        </w:tc>
      </w:tr>
      <w:tr w:rsidR="001E0DC6" w:rsidRPr="00C53F24" w:rsidTr="00E45125">
        <w:trPr>
          <w:trHeight w:val="441"/>
        </w:trPr>
        <w:tc>
          <w:tcPr>
            <w:tcW w:w="426" w:type="dxa"/>
            <w:vMerge/>
          </w:tcPr>
          <w:p w:rsidR="00B6736A" w:rsidRPr="00C53F24" w:rsidRDefault="00B6736A" w:rsidP="00D373B0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B6736A" w:rsidRPr="00C53F24" w:rsidRDefault="00B6736A" w:rsidP="00DD1EE5">
            <w:pPr>
              <w:spacing w:line="276" w:lineRule="auto"/>
              <w:jc w:val="center"/>
              <w:rPr>
                <w:rFonts w:hAnsi="ＭＳ 明朝"/>
                <w:szCs w:val="21"/>
              </w:rPr>
            </w:pPr>
            <w:r w:rsidRPr="00C53F24">
              <w:rPr>
                <w:rFonts w:hAnsi="ＭＳ 明朝" w:hint="eastAsia"/>
                <w:szCs w:val="21"/>
              </w:rPr>
              <w:t>5</w:t>
            </w:r>
          </w:p>
        </w:tc>
        <w:tc>
          <w:tcPr>
            <w:tcW w:w="1668" w:type="dxa"/>
          </w:tcPr>
          <w:p w:rsidR="00B6736A" w:rsidRPr="00C53F24" w:rsidRDefault="00B6736A" w:rsidP="00D373B0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958" w:type="dxa"/>
          </w:tcPr>
          <w:p w:rsidR="00B6736A" w:rsidRPr="00C53F24" w:rsidRDefault="00B6736A" w:rsidP="00D373B0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955" w:type="dxa"/>
          </w:tcPr>
          <w:p w:rsidR="00B6736A" w:rsidRPr="00C53F24" w:rsidRDefault="00B6736A" w:rsidP="00D373B0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733" w:type="dxa"/>
          </w:tcPr>
          <w:p w:rsidR="00B6736A" w:rsidRPr="00C53F24" w:rsidRDefault="00B6736A" w:rsidP="00D373B0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889" w:type="dxa"/>
          </w:tcPr>
          <w:p w:rsidR="00B6736A" w:rsidRPr="00C53F24" w:rsidRDefault="00B6736A" w:rsidP="00D373B0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887" w:type="dxa"/>
          </w:tcPr>
          <w:p w:rsidR="00B6736A" w:rsidRPr="00C53F24" w:rsidRDefault="00B6736A" w:rsidP="00D373B0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887" w:type="dxa"/>
          </w:tcPr>
          <w:p w:rsidR="00B6736A" w:rsidRPr="00C53F24" w:rsidRDefault="00B6736A" w:rsidP="00D373B0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889" w:type="dxa"/>
          </w:tcPr>
          <w:p w:rsidR="00B6736A" w:rsidRPr="00C53F24" w:rsidRDefault="00B6736A" w:rsidP="00D373B0">
            <w:pPr>
              <w:spacing w:line="276" w:lineRule="auto"/>
              <w:rPr>
                <w:rFonts w:hAnsi="ＭＳ 明朝"/>
                <w:szCs w:val="21"/>
              </w:rPr>
            </w:pPr>
          </w:p>
        </w:tc>
      </w:tr>
      <w:tr w:rsidR="001E0DC6" w:rsidRPr="00C53F24" w:rsidTr="00E45125">
        <w:trPr>
          <w:trHeight w:val="441"/>
        </w:trPr>
        <w:tc>
          <w:tcPr>
            <w:tcW w:w="426" w:type="dxa"/>
            <w:vMerge/>
          </w:tcPr>
          <w:p w:rsidR="00B6736A" w:rsidRPr="00C53F24" w:rsidRDefault="00B6736A" w:rsidP="00D373B0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B6736A" w:rsidRPr="00C53F24" w:rsidRDefault="00B6736A" w:rsidP="00DD1EE5">
            <w:pPr>
              <w:spacing w:line="276" w:lineRule="auto"/>
              <w:jc w:val="center"/>
              <w:rPr>
                <w:rFonts w:hAnsi="ＭＳ 明朝"/>
                <w:szCs w:val="21"/>
              </w:rPr>
            </w:pPr>
            <w:r w:rsidRPr="00C53F24">
              <w:rPr>
                <w:rFonts w:hAnsi="ＭＳ 明朝" w:hint="eastAsia"/>
                <w:szCs w:val="21"/>
              </w:rPr>
              <w:t>6</w:t>
            </w:r>
          </w:p>
        </w:tc>
        <w:tc>
          <w:tcPr>
            <w:tcW w:w="1668" w:type="dxa"/>
          </w:tcPr>
          <w:p w:rsidR="00B6736A" w:rsidRPr="00C53F24" w:rsidRDefault="00B6736A" w:rsidP="00D373B0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958" w:type="dxa"/>
          </w:tcPr>
          <w:p w:rsidR="00B6736A" w:rsidRPr="00C53F24" w:rsidRDefault="00B6736A" w:rsidP="00D373B0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955" w:type="dxa"/>
          </w:tcPr>
          <w:p w:rsidR="00B6736A" w:rsidRPr="00C53F24" w:rsidRDefault="00B6736A" w:rsidP="00D373B0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733" w:type="dxa"/>
          </w:tcPr>
          <w:p w:rsidR="00B6736A" w:rsidRPr="00C53F24" w:rsidRDefault="00B6736A" w:rsidP="00D373B0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889" w:type="dxa"/>
          </w:tcPr>
          <w:p w:rsidR="00B6736A" w:rsidRPr="00C53F24" w:rsidRDefault="00B6736A" w:rsidP="00D373B0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887" w:type="dxa"/>
          </w:tcPr>
          <w:p w:rsidR="00B6736A" w:rsidRPr="00C53F24" w:rsidRDefault="00B6736A" w:rsidP="00D373B0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887" w:type="dxa"/>
          </w:tcPr>
          <w:p w:rsidR="00B6736A" w:rsidRPr="00C53F24" w:rsidRDefault="00B6736A" w:rsidP="00D373B0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889" w:type="dxa"/>
          </w:tcPr>
          <w:p w:rsidR="00B6736A" w:rsidRPr="00C53F24" w:rsidRDefault="00B6736A" w:rsidP="00D373B0">
            <w:pPr>
              <w:spacing w:line="276" w:lineRule="auto"/>
              <w:rPr>
                <w:rFonts w:hAnsi="ＭＳ 明朝"/>
                <w:szCs w:val="21"/>
              </w:rPr>
            </w:pPr>
          </w:p>
        </w:tc>
      </w:tr>
      <w:tr w:rsidR="001E0DC6" w:rsidRPr="00C53F24" w:rsidTr="00E45125">
        <w:trPr>
          <w:trHeight w:val="441"/>
        </w:trPr>
        <w:tc>
          <w:tcPr>
            <w:tcW w:w="426" w:type="dxa"/>
            <w:vMerge/>
          </w:tcPr>
          <w:p w:rsidR="00B6736A" w:rsidRPr="00C53F24" w:rsidRDefault="00B6736A" w:rsidP="00D373B0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B6736A" w:rsidRPr="00C53F24" w:rsidRDefault="00B6736A" w:rsidP="00DD1EE5">
            <w:pPr>
              <w:spacing w:line="276" w:lineRule="auto"/>
              <w:jc w:val="center"/>
              <w:rPr>
                <w:rFonts w:hAnsi="ＭＳ 明朝"/>
                <w:szCs w:val="21"/>
              </w:rPr>
            </w:pPr>
            <w:r w:rsidRPr="00C53F24">
              <w:rPr>
                <w:rFonts w:hAnsi="ＭＳ 明朝" w:hint="eastAsia"/>
                <w:szCs w:val="21"/>
              </w:rPr>
              <w:t>7</w:t>
            </w:r>
          </w:p>
        </w:tc>
        <w:tc>
          <w:tcPr>
            <w:tcW w:w="1668" w:type="dxa"/>
          </w:tcPr>
          <w:p w:rsidR="00B6736A" w:rsidRPr="00C53F24" w:rsidRDefault="00B6736A" w:rsidP="00D373B0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958" w:type="dxa"/>
          </w:tcPr>
          <w:p w:rsidR="00B6736A" w:rsidRPr="00C53F24" w:rsidRDefault="00B6736A" w:rsidP="00D373B0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955" w:type="dxa"/>
          </w:tcPr>
          <w:p w:rsidR="00B6736A" w:rsidRPr="00C53F24" w:rsidRDefault="00B6736A" w:rsidP="00D373B0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733" w:type="dxa"/>
          </w:tcPr>
          <w:p w:rsidR="00B6736A" w:rsidRPr="00C53F24" w:rsidRDefault="00B6736A" w:rsidP="00D373B0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889" w:type="dxa"/>
          </w:tcPr>
          <w:p w:rsidR="00B6736A" w:rsidRPr="00C53F24" w:rsidRDefault="00B6736A" w:rsidP="00D373B0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887" w:type="dxa"/>
          </w:tcPr>
          <w:p w:rsidR="00B6736A" w:rsidRPr="00C53F24" w:rsidRDefault="00B6736A" w:rsidP="00D373B0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887" w:type="dxa"/>
          </w:tcPr>
          <w:p w:rsidR="00B6736A" w:rsidRPr="00C53F24" w:rsidRDefault="00B6736A" w:rsidP="00D373B0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889" w:type="dxa"/>
          </w:tcPr>
          <w:p w:rsidR="00B6736A" w:rsidRPr="00C53F24" w:rsidRDefault="00B6736A" w:rsidP="00D373B0">
            <w:pPr>
              <w:spacing w:line="276" w:lineRule="auto"/>
              <w:rPr>
                <w:rFonts w:hAnsi="ＭＳ 明朝"/>
                <w:szCs w:val="21"/>
              </w:rPr>
            </w:pPr>
          </w:p>
        </w:tc>
      </w:tr>
      <w:tr w:rsidR="001E0DC6" w:rsidRPr="00C53F24" w:rsidTr="00E45125">
        <w:trPr>
          <w:trHeight w:val="441"/>
        </w:trPr>
        <w:tc>
          <w:tcPr>
            <w:tcW w:w="426" w:type="dxa"/>
            <w:vMerge/>
          </w:tcPr>
          <w:p w:rsidR="00B6736A" w:rsidRPr="00C53F24" w:rsidRDefault="00B6736A" w:rsidP="00D373B0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B6736A" w:rsidRPr="00C53F24" w:rsidRDefault="00B6736A" w:rsidP="00DD1EE5">
            <w:pPr>
              <w:spacing w:line="276" w:lineRule="auto"/>
              <w:jc w:val="center"/>
              <w:rPr>
                <w:rFonts w:hAnsi="ＭＳ 明朝"/>
                <w:szCs w:val="21"/>
              </w:rPr>
            </w:pPr>
            <w:r w:rsidRPr="00C53F24">
              <w:rPr>
                <w:rFonts w:hAnsi="ＭＳ 明朝" w:hint="eastAsia"/>
                <w:szCs w:val="21"/>
              </w:rPr>
              <w:t>8</w:t>
            </w:r>
          </w:p>
        </w:tc>
        <w:tc>
          <w:tcPr>
            <w:tcW w:w="1668" w:type="dxa"/>
          </w:tcPr>
          <w:p w:rsidR="00B6736A" w:rsidRPr="00C53F24" w:rsidRDefault="00B6736A" w:rsidP="00D373B0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958" w:type="dxa"/>
          </w:tcPr>
          <w:p w:rsidR="00B6736A" w:rsidRPr="00C53F24" w:rsidRDefault="00B6736A" w:rsidP="00D373B0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955" w:type="dxa"/>
          </w:tcPr>
          <w:p w:rsidR="00B6736A" w:rsidRPr="00C53F24" w:rsidRDefault="00B6736A" w:rsidP="00D373B0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733" w:type="dxa"/>
          </w:tcPr>
          <w:p w:rsidR="00B6736A" w:rsidRPr="00C53F24" w:rsidRDefault="00B6736A" w:rsidP="00D373B0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889" w:type="dxa"/>
          </w:tcPr>
          <w:p w:rsidR="00B6736A" w:rsidRPr="00C53F24" w:rsidRDefault="00B6736A" w:rsidP="00D373B0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887" w:type="dxa"/>
          </w:tcPr>
          <w:p w:rsidR="00B6736A" w:rsidRPr="00C53F24" w:rsidRDefault="00B6736A" w:rsidP="00D373B0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887" w:type="dxa"/>
          </w:tcPr>
          <w:p w:rsidR="00B6736A" w:rsidRPr="00C53F24" w:rsidRDefault="00B6736A" w:rsidP="00D373B0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889" w:type="dxa"/>
          </w:tcPr>
          <w:p w:rsidR="00B6736A" w:rsidRPr="00C53F24" w:rsidRDefault="00B6736A" w:rsidP="00D373B0">
            <w:pPr>
              <w:spacing w:line="276" w:lineRule="auto"/>
              <w:rPr>
                <w:rFonts w:hAnsi="ＭＳ 明朝"/>
                <w:szCs w:val="21"/>
              </w:rPr>
            </w:pPr>
          </w:p>
        </w:tc>
      </w:tr>
      <w:tr w:rsidR="001E0DC6" w:rsidRPr="00C53F24" w:rsidTr="00E45125">
        <w:trPr>
          <w:trHeight w:val="441"/>
        </w:trPr>
        <w:tc>
          <w:tcPr>
            <w:tcW w:w="426" w:type="dxa"/>
            <w:vMerge/>
          </w:tcPr>
          <w:p w:rsidR="00B6736A" w:rsidRPr="00C53F24" w:rsidRDefault="00B6736A" w:rsidP="00D373B0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B6736A" w:rsidRPr="00C53F24" w:rsidRDefault="00B6736A" w:rsidP="00DD1EE5">
            <w:pPr>
              <w:spacing w:line="276" w:lineRule="auto"/>
              <w:jc w:val="center"/>
              <w:rPr>
                <w:rFonts w:hAnsi="ＭＳ 明朝"/>
                <w:szCs w:val="21"/>
              </w:rPr>
            </w:pPr>
            <w:r w:rsidRPr="00C53F24">
              <w:rPr>
                <w:rFonts w:hAnsi="ＭＳ 明朝" w:hint="eastAsia"/>
                <w:szCs w:val="21"/>
              </w:rPr>
              <w:t>9</w:t>
            </w:r>
          </w:p>
        </w:tc>
        <w:tc>
          <w:tcPr>
            <w:tcW w:w="1668" w:type="dxa"/>
          </w:tcPr>
          <w:p w:rsidR="00B6736A" w:rsidRPr="00C53F24" w:rsidRDefault="00B6736A" w:rsidP="00D373B0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958" w:type="dxa"/>
          </w:tcPr>
          <w:p w:rsidR="00B6736A" w:rsidRPr="00C53F24" w:rsidRDefault="00B6736A" w:rsidP="00D373B0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955" w:type="dxa"/>
          </w:tcPr>
          <w:p w:rsidR="00B6736A" w:rsidRPr="00C53F24" w:rsidRDefault="00B6736A" w:rsidP="00D373B0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733" w:type="dxa"/>
          </w:tcPr>
          <w:p w:rsidR="00B6736A" w:rsidRPr="00C53F24" w:rsidRDefault="00B6736A" w:rsidP="00D373B0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889" w:type="dxa"/>
          </w:tcPr>
          <w:p w:rsidR="00B6736A" w:rsidRPr="00C53F24" w:rsidRDefault="00B6736A" w:rsidP="00D373B0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887" w:type="dxa"/>
          </w:tcPr>
          <w:p w:rsidR="00B6736A" w:rsidRPr="00C53F24" w:rsidRDefault="00B6736A" w:rsidP="00D373B0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887" w:type="dxa"/>
          </w:tcPr>
          <w:p w:rsidR="00B6736A" w:rsidRPr="00C53F24" w:rsidRDefault="00B6736A" w:rsidP="00D373B0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889" w:type="dxa"/>
          </w:tcPr>
          <w:p w:rsidR="00B6736A" w:rsidRPr="00C53F24" w:rsidRDefault="00B6736A" w:rsidP="00D373B0">
            <w:pPr>
              <w:spacing w:line="276" w:lineRule="auto"/>
              <w:rPr>
                <w:rFonts w:hAnsi="ＭＳ 明朝"/>
                <w:szCs w:val="21"/>
              </w:rPr>
            </w:pPr>
          </w:p>
        </w:tc>
      </w:tr>
      <w:tr w:rsidR="001E0DC6" w:rsidRPr="00C53F24" w:rsidTr="00E45125">
        <w:trPr>
          <w:trHeight w:val="441"/>
        </w:trPr>
        <w:tc>
          <w:tcPr>
            <w:tcW w:w="426" w:type="dxa"/>
            <w:vMerge/>
          </w:tcPr>
          <w:p w:rsidR="00B6736A" w:rsidRPr="00C53F24" w:rsidRDefault="00B6736A" w:rsidP="00D373B0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B6736A" w:rsidRPr="00C53F24" w:rsidRDefault="00B6736A" w:rsidP="00DD1EE5">
            <w:pPr>
              <w:spacing w:line="276" w:lineRule="auto"/>
              <w:jc w:val="center"/>
              <w:rPr>
                <w:rFonts w:hAnsi="ＭＳ 明朝"/>
                <w:szCs w:val="21"/>
              </w:rPr>
            </w:pPr>
            <w:r w:rsidRPr="00C53F24">
              <w:rPr>
                <w:rFonts w:hAnsi="ＭＳ 明朝" w:hint="eastAsia"/>
                <w:szCs w:val="21"/>
              </w:rPr>
              <w:t>10</w:t>
            </w:r>
          </w:p>
        </w:tc>
        <w:tc>
          <w:tcPr>
            <w:tcW w:w="1668" w:type="dxa"/>
          </w:tcPr>
          <w:p w:rsidR="00B6736A" w:rsidRPr="00C53F24" w:rsidRDefault="00B6736A" w:rsidP="00D373B0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958" w:type="dxa"/>
          </w:tcPr>
          <w:p w:rsidR="00B6736A" w:rsidRPr="00C53F24" w:rsidRDefault="00B6736A" w:rsidP="00D373B0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955" w:type="dxa"/>
          </w:tcPr>
          <w:p w:rsidR="00B6736A" w:rsidRPr="00C53F24" w:rsidRDefault="00B6736A" w:rsidP="00D373B0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733" w:type="dxa"/>
          </w:tcPr>
          <w:p w:rsidR="00B6736A" w:rsidRPr="00C53F24" w:rsidRDefault="00B6736A" w:rsidP="00D373B0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889" w:type="dxa"/>
          </w:tcPr>
          <w:p w:rsidR="00B6736A" w:rsidRPr="00C53F24" w:rsidRDefault="00B6736A" w:rsidP="00D373B0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887" w:type="dxa"/>
          </w:tcPr>
          <w:p w:rsidR="00B6736A" w:rsidRPr="00C53F24" w:rsidRDefault="00B6736A" w:rsidP="00D373B0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887" w:type="dxa"/>
          </w:tcPr>
          <w:p w:rsidR="00B6736A" w:rsidRPr="00C53F24" w:rsidRDefault="00B6736A" w:rsidP="00D373B0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889" w:type="dxa"/>
          </w:tcPr>
          <w:p w:rsidR="00B6736A" w:rsidRPr="00C53F24" w:rsidRDefault="00B6736A" w:rsidP="00D373B0">
            <w:pPr>
              <w:spacing w:line="276" w:lineRule="auto"/>
              <w:rPr>
                <w:rFonts w:hAnsi="ＭＳ 明朝"/>
                <w:szCs w:val="21"/>
              </w:rPr>
            </w:pPr>
          </w:p>
        </w:tc>
      </w:tr>
      <w:tr w:rsidR="001E0DC6" w:rsidRPr="00C53F24" w:rsidTr="00E45125">
        <w:trPr>
          <w:trHeight w:val="441"/>
        </w:trPr>
        <w:tc>
          <w:tcPr>
            <w:tcW w:w="426" w:type="dxa"/>
            <w:vMerge/>
          </w:tcPr>
          <w:p w:rsidR="00B6736A" w:rsidRPr="00C53F24" w:rsidRDefault="00B6736A" w:rsidP="00D373B0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B6736A" w:rsidRPr="005F46B0" w:rsidRDefault="005F46B0" w:rsidP="0043382E">
            <w:pPr>
              <w:spacing w:line="276" w:lineRule="auto"/>
              <w:rPr>
                <w:rFonts w:hAnsi="ＭＳ 明朝"/>
                <w:szCs w:val="21"/>
              </w:rPr>
            </w:pPr>
            <w:r w:rsidRPr="005F46B0">
              <w:rPr>
                <w:rFonts w:hAnsi="ＭＳ 明朝" w:hint="eastAsia"/>
                <w:szCs w:val="21"/>
              </w:rPr>
              <w:t>養殖魚</w:t>
            </w:r>
          </w:p>
        </w:tc>
        <w:tc>
          <w:tcPr>
            <w:tcW w:w="958" w:type="dxa"/>
          </w:tcPr>
          <w:p w:rsidR="00B6736A" w:rsidRPr="00C53F24" w:rsidRDefault="00B6736A" w:rsidP="00D373B0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955" w:type="dxa"/>
          </w:tcPr>
          <w:p w:rsidR="00B6736A" w:rsidRPr="00C53F24" w:rsidRDefault="00B6736A" w:rsidP="00D373B0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auto"/>
              <w:tl2br w:val="single" w:sz="4" w:space="0" w:color="auto"/>
            </w:tcBorders>
          </w:tcPr>
          <w:p w:rsidR="00B6736A" w:rsidRPr="00C53F24" w:rsidRDefault="00B6736A" w:rsidP="00D373B0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889" w:type="dxa"/>
          </w:tcPr>
          <w:p w:rsidR="00B6736A" w:rsidRPr="00C53F24" w:rsidRDefault="00B6736A" w:rsidP="00D373B0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887" w:type="dxa"/>
          </w:tcPr>
          <w:p w:rsidR="00B6736A" w:rsidRPr="00C53F24" w:rsidRDefault="00B6736A" w:rsidP="00D373B0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887" w:type="dxa"/>
          </w:tcPr>
          <w:p w:rsidR="00B6736A" w:rsidRPr="00C53F24" w:rsidRDefault="00B6736A" w:rsidP="00D373B0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889" w:type="dxa"/>
          </w:tcPr>
          <w:p w:rsidR="00B6736A" w:rsidRPr="00C53F24" w:rsidRDefault="00B6736A" w:rsidP="00D373B0">
            <w:pPr>
              <w:spacing w:line="276" w:lineRule="auto"/>
              <w:rPr>
                <w:rFonts w:hAnsi="ＭＳ 明朝"/>
                <w:szCs w:val="21"/>
              </w:rPr>
            </w:pPr>
          </w:p>
        </w:tc>
      </w:tr>
      <w:tr w:rsidR="001E0DC6" w:rsidRPr="00C53F24" w:rsidTr="00E45125">
        <w:trPr>
          <w:trHeight w:val="441"/>
        </w:trPr>
        <w:tc>
          <w:tcPr>
            <w:tcW w:w="426" w:type="dxa"/>
            <w:vMerge/>
          </w:tcPr>
          <w:p w:rsidR="00B6736A" w:rsidRPr="00C53F24" w:rsidRDefault="00B6736A" w:rsidP="00D373B0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B6736A" w:rsidRPr="001E0DC6" w:rsidRDefault="005F46B0" w:rsidP="0043382E">
            <w:pPr>
              <w:spacing w:line="276" w:lineRule="auto"/>
              <w:rPr>
                <w:rFonts w:hAnsi="ＭＳ 明朝"/>
                <w:spacing w:val="-12"/>
                <w:szCs w:val="21"/>
              </w:rPr>
            </w:pPr>
            <w:r w:rsidRPr="001E0DC6">
              <w:rPr>
                <w:rFonts w:hAnsi="ＭＳ 明朝" w:hint="eastAsia"/>
                <w:spacing w:val="-12"/>
                <w:szCs w:val="21"/>
              </w:rPr>
              <w:t>その他の生鮮水産物</w:t>
            </w:r>
          </w:p>
        </w:tc>
        <w:tc>
          <w:tcPr>
            <w:tcW w:w="958" w:type="dxa"/>
          </w:tcPr>
          <w:p w:rsidR="00B6736A" w:rsidRPr="00C53F24" w:rsidRDefault="00B6736A" w:rsidP="00D373B0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955" w:type="dxa"/>
          </w:tcPr>
          <w:p w:rsidR="00B6736A" w:rsidRPr="00C53F24" w:rsidRDefault="00B6736A" w:rsidP="00D373B0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733" w:type="dxa"/>
            <w:tcBorders>
              <w:tl2br w:val="single" w:sz="4" w:space="0" w:color="auto"/>
            </w:tcBorders>
          </w:tcPr>
          <w:p w:rsidR="00B6736A" w:rsidRPr="00C53F24" w:rsidRDefault="00B6736A" w:rsidP="00D373B0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889" w:type="dxa"/>
          </w:tcPr>
          <w:p w:rsidR="00B6736A" w:rsidRPr="00C53F24" w:rsidRDefault="00B6736A" w:rsidP="00D373B0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887" w:type="dxa"/>
          </w:tcPr>
          <w:p w:rsidR="00B6736A" w:rsidRPr="00C53F24" w:rsidRDefault="00B6736A" w:rsidP="00D373B0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887" w:type="dxa"/>
          </w:tcPr>
          <w:p w:rsidR="00B6736A" w:rsidRPr="00C53F24" w:rsidRDefault="00B6736A" w:rsidP="00D373B0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889" w:type="dxa"/>
          </w:tcPr>
          <w:p w:rsidR="00B6736A" w:rsidRPr="00C53F24" w:rsidRDefault="00B6736A" w:rsidP="00D373B0">
            <w:pPr>
              <w:spacing w:line="276" w:lineRule="auto"/>
              <w:rPr>
                <w:rFonts w:hAnsi="ＭＳ 明朝"/>
                <w:szCs w:val="21"/>
              </w:rPr>
            </w:pPr>
          </w:p>
        </w:tc>
      </w:tr>
      <w:tr w:rsidR="001E0DC6" w:rsidRPr="00C53F24" w:rsidTr="00E45125">
        <w:trPr>
          <w:trHeight w:val="441"/>
        </w:trPr>
        <w:tc>
          <w:tcPr>
            <w:tcW w:w="2518" w:type="dxa"/>
            <w:gridSpan w:val="3"/>
            <w:vAlign w:val="center"/>
          </w:tcPr>
          <w:p w:rsidR="00B6736A" w:rsidRPr="00C53F24" w:rsidRDefault="0043382E" w:rsidP="0043382E">
            <w:pPr>
              <w:spacing w:line="276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塩蔵品または</w:t>
            </w:r>
            <w:r w:rsidR="00B6736A" w:rsidRPr="00C53F24">
              <w:rPr>
                <w:rFonts w:hAnsi="ＭＳ 明朝" w:hint="eastAsia"/>
                <w:szCs w:val="21"/>
              </w:rPr>
              <w:t>加工品</w:t>
            </w:r>
          </w:p>
        </w:tc>
        <w:tc>
          <w:tcPr>
            <w:tcW w:w="958" w:type="dxa"/>
          </w:tcPr>
          <w:p w:rsidR="00B6736A" w:rsidRPr="00C53F24" w:rsidRDefault="00B6736A" w:rsidP="00D373B0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955" w:type="dxa"/>
          </w:tcPr>
          <w:p w:rsidR="00B6736A" w:rsidRPr="00C53F24" w:rsidRDefault="00B6736A" w:rsidP="00D373B0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733" w:type="dxa"/>
            <w:tcBorders>
              <w:bottom w:val="single" w:sz="4" w:space="0" w:color="auto"/>
              <w:tl2br w:val="single" w:sz="4" w:space="0" w:color="auto"/>
            </w:tcBorders>
          </w:tcPr>
          <w:p w:rsidR="00B6736A" w:rsidRPr="00C53F24" w:rsidRDefault="00B6736A" w:rsidP="00D373B0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889" w:type="dxa"/>
          </w:tcPr>
          <w:p w:rsidR="00B6736A" w:rsidRPr="00C53F24" w:rsidRDefault="00B6736A" w:rsidP="00D373B0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887" w:type="dxa"/>
          </w:tcPr>
          <w:p w:rsidR="00B6736A" w:rsidRPr="00C53F24" w:rsidRDefault="00B6736A" w:rsidP="00D373B0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B6736A" w:rsidRPr="00C53F24" w:rsidRDefault="00B6736A" w:rsidP="00D373B0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889" w:type="dxa"/>
            <w:tcBorders>
              <w:bottom w:val="single" w:sz="4" w:space="0" w:color="auto"/>
            </w:tcBorders>
          </w:tcPr>
          <w:p w:rsidR="00B6736A" w:rsidRPr="00C53F24" w:rsidRDefault="00B6736A" w:rsidP="00D373B0">
            <w:pPr>
              <w:spacing w:line="276" w:lineRule="auto"/>
              <w:rPr>
                <w:rFonts w:hAnsi="ＭＳ 明朝"/>
                <w:szCs w:val="21"/>
              </w:rPr>
            </w:pPr>
          </w:p>
        </w:tc>
      </w:tr>
      <w:tr w:rsidR="001E0DC6" w:rsidRPr="00C53F24" w:rsidTr="00E45125">
        <w:trPr>
          <w:trHeight w:val="441"/>
        </w:trPr>
        <w:tc>
          <w:tcPr>
            <w:tcW w:w="2518" w:type="dxa"/>
            <w:gridSpan w:val="3"/>
            <w:vAlign w:val="center"/>
          </w:tcPr>
          <w:p w:rsidR="00B6736A" w:rsidRPr="00C53F24" w:rsidRDefault="00B6736A" w:rsidP="0043382E">
            <w:pPr>
              <w:spacing w:line="276" w:lineRule="auto"/>
              <w:rPr>
                <w:rFonts w:hAnsi="ＭＳ 明朝"/>
                <w:szCs w:val="21"/>
              </w:rPr>
            </w:pPr>
            <w:r w:rsidRPr="00C53F24">
              <w:rPr>
                <w:rFonts w:hAnsi="ＭＳ 明朝" w:hint="eastAsia"/>
                <w:szCs w:val="21"/>
              </w:rPr>
              <w:t>総取扱高</w:t>
            </w:r>
          </w:p>
        </w:tc>
        <w:tc>
          <w:tcPr>
            <w:tcW w:w="958" w:type="dxa"/>
          </w:tcPr>
          <w:p w:rsidR="00B6736A" w:rsidRPr="00C53F24" w:rsidRDefault="00B6736A" w:rsidP="00D373B0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955" w:type="dxa"/>
            <w:tcBorders>
              <w:right w:val="single" w:sz="4" w:space="0" w:color="auto"/>
            </w:tcBorders>
          </w:tcPr>
          <w:p w:rsidR="00B6736A" w:rsidRPr="00C53F24" w:rsidRDefault="00B6736A" w:rsidP="00D373B0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6736A" w:rsidRPr="00C53F24" w:rsidRDefault="00B6736A" w:rsidP="00D373B0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889" w:type="dxa"/>
            <w:tcBorders>
              <w:left w:val="single" w:sz="4" w:space="0" w:color="auto"/>
            </w:tcBorders>
          </w:tcPr>
          <w:p w:rsidR="00B6736A" w:rsidRPr="00C53F24" w:rsidRDefault="00B6736A" w:rsidP="00D373B0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B6736A" w:rsidRPr="00C53F24" w:rsidRDefault="00B6736A" w:rsidP="00D373B0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6A" w:rsidRPr="00C53F24" w:rsidRDefault="00B6736A" w:rsidP="00D373B0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6A" w:rsidRPr="00C53F24" w:rsidRDefault="00B6736A" w:rsidP="00D373B0">
            <w:pPr>
              <w:spacing w:line="276" w:lineRule="auto"/>
              <w:rPr>
                <w:rFonts w:hAnsi="ＭＳ 明朝"/>
                <w:szCs w:val="21"/>
              </w:rPr>
            </w:pPr>
          </w:p>
        </w:tc>
      </w:tr>
    </w:tbl>
    <w:p w:rsidR="00F857E1" w:rsidRDefault="00A16D4C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（記載上の注意）</w:t>
      </w:r>
    </w:p>
    <w:p w:rsidR="00F857E1" w:rsidRDefault="00F857E1" w:rsidP="004B080F">
      <w:pPr>
        <w:ind w:firstLineChars="200" w:firstLine="4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１．生鮮は取扱高上位10種について記載すること。</w:t>
      </w:r>
    </w:p>
    <w:p w:rsidR="00A16D4C" w:rsidRDefault="00F857E1" w:rsidP="004B080F">
      <w:pPr>
        <w:ind w:firstLineChars="200" w:firstLine="4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２．</w:t>
      </w:r>
      <w:r w:rsidR="00A16D4C">
        <w:rPr>
          <w:rFonts w:hAnsi="ＭＳ 明朝" w:hint="eastAsia"/>
          <w:szCs w:val="21"/>
        </w:rPr>
        <w:t>主な漁業種類については下記の番号を用いて記載すること。</w:t>
      </w:r>
    </w:p>
    <w:p w:rsidR="00A16D4C" w:rsidRDefault="00DD1EE5" w:rsidP="004B080F">
      <w:pPr>
        <w:ind w:leftChars="200" w:left="420"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(1) </w:t>
      </w:r>
      <w:r w:rsidR="00A16D4C" w:rsidRPr="00A16D4C">
        <w:rPr>
          <w:rFonts w:hAnsi="ＭＳ 明朝" w:hint="eastAsia"/>
          <w:szCs w:val="21"/>
        </w:rPr>
        <w:t xml:space="preserve">小型底びき網　</w:t>
      </w:r>
      <w:r>
        <w:rPr>
          <w:rFonts w:hAnsi="ＭＳ 明朝" w:hint="eastAsia"/>
          <w:szCs w:val="21"/>
        </w:rPr>
        <w:t xml:space="preserve">(2) </w:t>
      </w:r>
      <w:r w:rsidR="00A16D4C" w:rsidRPr="00A16D4C">
        <w:rPr>
          <w:rFonts w:hAnsi="ＭＳ 明朝" w:hint="eastAsia"/>
          <w:szCs w:val="21"/>
        </w:rPr>
        <w:t xml:space="preserve">船びき網　</w:t>
      </w:r>
      <w:r>
        <w:rPr>
          <w:rFonts w:hAnsi="ＭＳ 明朝" w:hint="eastAsia"/>
          <w:szCs w:val="21"/>
        </w:rPr>
        <w:t xml:space="preserve">(3) </w:t>
      </w:r>
      <w:r w:rsidR="00A16D4C" w:rsidRPr="00A16D4C">
        <w:rPr>
          <w:rFonts w:hAnsi="ＭＳ 明朝" w:hint="eastAsia"/>
          <w:szCs w:val="21"/>
        </w:rPr>
        <w:t xml:space="preserve">１そうまき網　</w:t>
      </w:r>
      <w:r>
        <w:rPr>
          <w:rFonts w:hAnsi="ＭＳ 明朝" w:hint="eastAsia"/>
          <w:szCs w:val="21"/>
        </w:rPr>
        <w:t xml:space="preserve">(4) </w:t>
      </w:r>
      <w:r w:rsidR="00A16D4C" w:rsidRPr="00A16D4C">
        <w:rPr>
          <w:rFonts w:hAnsi="ＭＳ 明朝" w:hint="eastAsia"/>
          <w:szCs w:val="21"/>
        </w:rPr>
        <w:t>中・小型まき網</w:t>
      </w:r>
    </w:p>
    <w:p w:rsidR="00A16D4C" w:rsidRDefault="00DD1EE5" w:rsidP="004B080F">
      <w:pPr>
        <w:ind w:leftChars="200" w:left="420"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(5) </w:t>
      </w:r>
      <w:r w:rsidR="00A16D4C" w:rsidRPr="00A16D4C">
        <w:rPr>
          <w:rFonts w:hAnsi="ＭＳ 明朝" w:hint="eastAsia"/>
          <w:szCs w:val="21"/>
        </w:rPr>
        <w:t xml:space="preserve">その他の刺網　</w:t>
      </w:r>
      <w:r>
        <w:rPr>
          <w:rFonts w:hAnsi="ＭＳ 明朝" w:hint="eastAsia"/>
          <w:szCs w:val="21"/>
        </w:rPr>
        <w:t xml:space="preserve">(6) </w:t>
      </w:r>
      <w:r w:rsidR="00A16D4C" w:rsidRPr="00A16D4C">
        <w:rPr>
          <w:rFonts w:hAnsi="ＭＳ 明朝" w:hint="eastAsia"/>
          <w:szCs w:val="21"/>
        </w:rPr>
        <w:t xml:space="preserve">大型定置網　</w:t>
      </w:r>
      <w:r>
        <w:rPr>
          <w:rFonts w:hAnsi="ＭＳ 明朝" w:hint="eastAsia"/>
          <w:szCs w:val="21"/>
        </w:rPr>
        <w:t xml:space="preserve">(7) </w:t>
      </w:r>
      <w:r w:rsidR="00A16D4C" w:rsidRPr="00A16D4C">
        <w:rPr>
          <w:rFonts w:hAnsi="ＭＳ 明朝" w:hint="eastAsia"/>
          <w:szCs w:val="21"/>
        </w:rPr>
        <w:t xml:space="preserve">小型定置網　</w:t>
      </w:r>
      <w:r>
        <w:rPr>
          <w:rFonts w:hAnsi="ＭＳ 明朝" w:hint="eastAsia"/>
          <w:szCs w:val="21"/>
        </w:rPr>
        <w:t xml:space="preserve">(8) </w:t>
      </w:r>
      <w:r w:rsidR="00A16D4C" w:rsidRPr="00A16D4C">
        <w:rPr>
          <w:rFonts w:hAnsi="ＭＳ 明朝" w:hint="eastAsia"/>
          <w:szCs w:val="21"/>
        </w:rPr>
        <w:t>その他の網漁業</w:t>
      </w:r>
    </w:p>
    <w:p w:rsidR="00DD1EE5" w:rsidRDefault="00DD1EE5" w:rsidP="004B080F">
      <w:pPr>
        <w:ind w:leftChars="200" w:left="420"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(9) </w:t>
      </w:r>
      <w:r w:rsidR="00A16D4C" w:rsidRPr="00A16D4C">
        <w:rPr>
          <w:rFonts w:hAnsi="ＭＳ 明朝" w:hint="eastAsia"/>
          <w:szCs w:val="21"/>
        </w:rPr>
        <w:t xml:space="preserve">遠洋まぐろはえ縄　</w:t>
      </w:r>
      <w:r>
        <w:rPr>
          <w:rFonts w:hAnsi="ＭＳ 明朝" w:hint="eastAsia"/>
          <w:szCs w:val="21"/>
        </w:rPr>
        <w:t>(</w:t>
      </w:r>
      <w:r>
        <w:rPr>
          <w:rFonts w:hAnsi="ＭＳ 明朝"/>
          <w:szCs w:val="21"/>
        </w:rPr>
        <w:t xml:space="preserve">10) </w:t>
      </w:r>
      <w:r w:rsidR="00A16D4C" w:rsidRPr="00A16D4C">
        <w:rPr>
          <w:rFonts w:hAnsi="ＭＳ 明朝" w:hint="eastAsia"/>
          <w:szCs w:val="21"/>
        </w:rPr>
        <w:t xml:space="preserve">近海まぐろはえ縄　</w:t>
      </w:r>
      <w:r>
        <w:rPr>
          <w:rFonts w:hAnsi="ＭＳ 明朝" w:hint="eastAsia"/>
          <w:szCs w:val="21"/>
        </w:rPr>
        <w:t>(</w:t>
      </w:r>
      <w:r w:rsidR="00A16D4C" w:rsidRPr="00A16D4C">
        <w:rPr>
          <w:rFonts w:hAnsi="ＭＳ 明朝" w:hint="eastAsia"/>
          <w:szCs w:val="21"/>
        </w:rPr>
        <w:t>11</w:t>
      </w:r>
      <w:r>
        <w:rPr>
          <w:rFonts w:hAnsi="ＭＳ 明朝" w:hint="eastAsia"/>
          <w:szCs w:val="21"/>
        </w:rPr>
        <w:t>)</w:t>
      </w:r>
      <w:r>
        <w:rPr>
          <w:rFonts w:hAnsi="ＭＳ 明朝"/>
          <w:szCs w:val="21"/>
        </w:rPr>
        <w:t xml:space="preserve"> </w:t>
      </w:r>
      <w:r w:rsidR="00A16D4C" w:rsidRPr="00A16D4C">
        <w:rPr>
          <w:rFonts w:hAnsi="ＭＳ 明朝" w:hint="eastAsia"/>
          <w:szCs w:val="21"/>
        </w:rPr>
        <w:t>沿岸まぐろはえ縄</w:t>
      </w:r>
    </w:p>
    <w:p w:rsidR="00DD1EE5" w:rsidRDefault="00DD1EE5" w:rsidP="004B080F">
      <w:pPr>
        <w:ind w:leftChars="200" w:left="420" w:firstLineChars="100" w:firstLine="210"/>
        <w:rPr>
          <w:rFonts w:hAnsi="ＭＳ 明朝"/>
          <w:szCs w:val="21"/>
        </w:rPr>
      </w:pPr>
      <w:r>
        <w:rPr>
          <w:rFonts w:hAnsi="ＭＳ 明朝"/>
          <w:szCs w:val="21"/>
        </w:rPr>
        <w:t>(</w:t>
      </w:r>
      <w:r w:rsidR="00A16D4C" w:rsidRPr="00A16D4C">
        <w:rPr>
          <w:rFonts w:hAnsi="ＭＳ 明朝" w:hint="eastAsia"/>
          <w:szCs w:val="21"/>
        </w:rPr>
        <w:t>12</w:t>
      </w:r>
      <w:r>
        <w:rPr>
          <w:rFonts w:hAnsi="ＭＳ 明朝" w:hint="eastAsia"/>
          <w:szCs w:val="21"/>
        </w:rPr>
        <w:t>)</w:t>
      </w:r>
      <w:r>
        <w:rPr>
          <w:rFonts w:hAnsi="ＭＳ 明朝"/>
          <w:szCs w:val="21"/>
        </w:rPr>
        <w:t xml:space="preserve"> </w:t>
      </w:r>
      <w:r w:rsidR="00A16D4C" w:rsidRPr="00A16D4C">
        <w:rPr>
          <w:rFonts w:hAnsi="ＭＳ 明朝" w:hint="eastAsia"/>
          <w:szCs w:val="21"/>
        </w:rPr>
        <w:t>その他のはえ縄</w:t>
      </w:r>
      <w:r>
        <w:rPr>
          <w:rFonts w:hAnsi="ＭＳ 明朝" w:hint="eastAsia"/>
          <w:szCs w:val="21"/>
        </w:rPr>
        <w:t xml:space="preserve">　</w:t>
      </w:r>
      <w:r>
        <w:rPr>
          <w:rFonts w:hAnsi="ＭＳ 明朝"/>
          <w:szCs w:val="21"/>
        </w:rPr>
        <w:t>(</w:t>
      </w:r>
      <w:r w:rsidR="00A16D4C" w:rsidRPr="00A16D4C">
        <w:rPr>
          <w:rFonts w:hAnsi="ＭＳ 明朝" w:hint="eastAsia"/>
          <w:szCs w:val="21"/>
        </w:rPr>
        <w:t>13</w:t>
      </w:r>
      <w:r>
        <w:rPr>
          <w:rFonts w:hAnsi="ＭＳ 明朝" w:hint="eastAsia"/>
          <w:szCs w:val="21"/>
        </w:rPr>
        <w:t>)</w:t>
      </w:r>
      <w:r>
        <w:rPr>
          <w:rFonts w:hAnsi="ＭＳ 明朝"/>
          <w:szCs w:val="21"/>
        </w:rPr>
        <w:t xml:space="preserve"> </w:t>
      </w:r>
      <w:r w:rsidR="00A16D4C" w:rsidRPr="00A16D4C">
        <w:rPr>
          <w:rFonts w:hAnsi="ＭＳ 明朝" w:hint="eastAsia"/>
          <w:szCs w:val="21"/>
        </w:rPr>
        <w:t>遠洋かつお一本釣</w:t>
      </w:r>
      <w:r>
        <w:rPr>
          <w:rFonts w:hAnsi="ＭＳ 明朝" w:hint="eastAsia"/>
          <w:szCs w:val="21"/>
        </w:rPr>
        <w:t xml:space="preserve">　(</w:t>
      </w:r>
      <w:r w:rsidR="00A16D4C" w:rsidRPr="00A16D4C">
        <w:rPr>
          <w:rFonts w:hAnsi="ＭＳ 明朝" w:hint="eastAsia"/>
          <w:szCs w:val="21"/>
        </w:rPr>
        <w:t>14</w:t>
      </w:r>
      <w:r>
        <w:rPr>
          <w:rFonts w:hAnsi="ＭＳ 明朝" w:hint="eastAsia"/>
          <w:szCs w:val="21"/>
        </w:rPr>
        <w:t>)</w:t>
      </w:r>
      <w:r>
        <w:rPr>
          <w:rFonts w:hAnsi="ＭＳ 明朝"/>
          <w:szCs w:val="21"/>
        </w:rPr>
        <w:t xml:space="preserve"> </w:t>
      </w:r>
      <w:r w:rsidR="00A16D4C" w:rsidRPr="00A16D4C">
        <w:rPr>
          <w:rFonts w:hAnsi="ＭＳ 明朝" w:hint="eastAsia"/>
          <w:szCs w:val="21"/>
        </w:rPr>
        <w:t>近海かつお一本釣</w:t>
      </w:r>
    </w:p>
    <w:p w:rsidR="00DD1EE5" w:rsidRDefault="00DD1EE5" w:rsidP="004B080F">
      <w:pPr>
        <w:ind w:leftChars="200" w:left="420"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(</w:t>
      </w:r>
      <w:r w:rsidR="00A16D4C" w:rsidRPr="00A16D4C">
        <w:rPr>
          <w:rFonts w:hAnsi="ＭＳ 明朝" w:hint="eastAsia"/>
          <w:szCs w:val="21"/>
        </w:rPr>
        <w:t>15</w:t>
      </w:r>
      <w:r>
        <w:rPr>
          <w:rFonts w:hAnsi="ＭＳ 明朝" w:hint="eastAsia"/>
          <w:szCs w:val="21"/>
        </w:rPr>
        <w:t xml:space="preserve">) </w:t>
      </w:r>
      <w:r w:rsidR="00A16D4C" w:rsidRPr="00A16D4C">
        <w:rPr>
          <w:rFonts w:hAnsi="ＭＳ 明朝" w:hint="eastAsia"/>
          <w:szCs w:val="21"/>
        </w:rPr>
        <w:t xml:space="preserve">沿岸かつお一本釣　</w:t>
      </w:r>
      <w:r>
        <w:rPr>
          <w:rFonts w:hAnsi="ＭＳ 明朝" w:hint="eastAsia"/>
          <w:szCs w:val="21"/>
        </w:rPr>
        <w:t>(</w:t>
      </w:r>
      <w:r w:rsidR="00A16D4C" w:rsidRPr="00A16D4C">
        <w:rPr>
          <w:rFonts w:hAnsi="ＭＳ 明朝" w:hint="eastAsia"/>
          <w:szCs w:val="21"/>
        </w:rPr>
        <w:t>16</w:t>
      </w:r>
      <w:r>
        <w:rPr>
          <w:rFonts w:hAnsi="ＭＳ 明朝" w:hint="eastAsia"/>
          <w:szCs w:val="21"/>
        </w:rPr>
        <w:t>)</w:t>
      </w:r>
      <w:r>
        <w:rPr>
          <w:rFonts w:hAnsi="ＭＳ 明朝"/>
          <w:szCs w:val="21"/>
        </w:rPr>
        <w:t xml:space="preserve"> </w:t>
      </w:r>
      <w:r w:rsidR="00A16D4C" w:rsidRPr="00A16D4C">
        <w:rPr>
          <w:rFonts w:hAnsi="ＭＳ 明朝" w:hint="eastAsia"/>
          <w:szCs w:val="21"/>
        </w:rPr>
        <w:t>沿岸いか釣り</w:t>
      </w:r>
      <w:r>
        <w:rPr>
          <w:rFonts w:hAnsi="ＭＳ 明朝" w:hint="eastAsia"/>
          <w:szCs w:val="21"/>
        </w:rPr>
        <w:t xml:space="preserve">　</w:t>
      </w:r>
      <w:r>
        <w:rPr>
          <w:rFonts w:hAnsi="ＭＳ 明朝"/>
          <w:szCs w:val="21"/>
        </w:rPr>
        <w:t>(</w:t>
      </w:r>
      <w:r w:rsidR="00A16D4C" w:rsidRPr="00A16D4C">
        <w:rPr>
          <w:rFonts w:hAnsi="ＭＳ 明朝" w:hint="eastAsia"/>
          <w:szCs w:val="21"/>
        </w:rPr>
        <w:t>17</w:t>
      </w:r>
      <w:r>
        <w:rPr>
          <w:rFonts w:hAnsi="ＭＳ 明朝" w:hint="eastAsia"/>
          <w:szCs w:val="21"/>
        </w:rPr>
        <w:t>)</w:t>
      </w:r>
      <w:r>
        <w:rPr>
          <w:rFonts w:hAnsi="ＭＳ 明朝"/>
          <w:szCs w:val="21"/>
        </w:rPr>
        <w:t xml:space="preserve"> </w:t>
      </w:r>
      <w:r w:rsidR="00A16D4C" w:rsidRPr="00A16D4C">
        <w:rPr>
          <w:rFonts w:hAnsi="ＭＳ 明朝" w:hint="eastAsia"/>
          <w:szCs w:val="21"/>
        </w:rPr>
        <w:t>ひき縄釣</w:t>
      </w:r>
      <w:r>
        <w:rPr>
          <w:rFonts w:hAnsi="ＭＳ 明朝" w:hint="eastAsia"/>
          <w:szCs w:val="21"/>
        </w:rPr>
        <w:t xml:space="preserve">　(</w:t>
      </w:r>
      <w:r w:rsidR="00A16D4C" w:rsidRPr="00A16D4C">
        <w:rPr>
          <w:rFonts w:hAnsi="ＭＳ 明朝" w:hint="eastAsia"/>
          <w:szCs w:val="21"/>
        </w:rPr>
        <w:t>18</w:t>
      </w:r>
      <w:r>
        <w:rPr>
          <w:rFonts w:hAnsi="ＭＳ 明朝" w:hint="eastAsia"/>
          <w:szCs w:val="21"/>
        </w:rPr>
        <w:t>)</w:t>
      </w:r>
      <w:r w:rsidR="00A16D4C" w:rsidRPr="00A16D4C">
        <w:rPr>
          <w:rFonts w:hAnsi="ＭＳ 明朝" w:hint="eastAsia"/>
          <w:szCs w:val="21"/>
        </w:rPr>
        <w:t>その他の釣</w:t>
      </w:r>
    </w:p>
    <w:p w:rsidR="00A16D4C" w:rsidRPr="00A16D4C" w:rsidRDefault="00DD1EE5" w:rsidP="004B080F">
      <w:pPr>
        <w:ind w:leftChars="200" w:left="420"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(</w:t>
      </w:r>
      <w:r w:rsidR="00A16D4C" w:rsidRPr="00A16D4C">
        <w:rPr>
          <w:rFonts w:hAnsi="ＭＳ 明朝" w:hint="eastAsia"/>
          <w:szCs w:val="21"/>
        </w:rPr>
        <w:t>19</w:t>
      </w:r>
      <w:r>
        <w:rPr>
          <w:rFonts w:hAnsi="ＭＳ 明朝" w:hint="eastAsia"/>
          <w:szCs w:val="21"/>
        </w:rPr>
        <w:t>)</w:t>
      </w:r>
      <w:r>
        <w:rPr>
          <w:rFonts w:hAnsi="ＭＳ 明朝"/>
          <w:szCs w:val="21"/>
        </w:rPr>
        <w:t xml:space="preserve"> </w:t>
      </w:r>
      <w:r w:rsidR="00A16D4C" w:rsidRPr="00A16D4C">
        <w:rPr>
          <w:rFonts w:hAnsi="ＭＳ 明朝" w:hint="eastAsia"/>
          <w:szCs w:val="21"/>
        </w:rPr>
        <w:t>採貝・採藻</w:t>
      </w:r>
      <w:r w:rsidR="0081470E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>(</w:t>
      </w:r>
      <w:r w:rsidR="00A16D4C" w:rsidRPr="00A16D4C">
        <w:rPr>
          <w:rFonts w:hAnsi="ＭＳ 明朝" w:hint="eastAsia"/>
          <w:szCs w:val="21"/>
        </w:rPr>
        <w:t>20</w:t>
      </w:r>
      <w:r>
        <w:rPr>
          <w:rFonts w:hAnsi="ＭＳ 明朝" w:hint="eastAsia"/>
          <w:szCs w:val="21"/>
        </w:rPr>
        <w:t>)</w:t>
      </w:r>
      <w:r>
        <w:rPr>
          <w:rFonts w:hAnsi="ＭＳ 明朝"/>
          <w:szCs w:val="21"/>
        </w:rPr>
        <w:t xml:space="preserve"> </w:t>
      </w:r>
      <w:r w:rsidR="00A16D4C" w:rsidRPr="00A16D4C">
        <w:rPr>
          <w:rFonts w:hAnsi="ＭＳ 明朝" w:hint="eastAsia"/>
          <w:szCs w:val="21"/>
        </w:rPr>
        <w:t>その他の漁業</w:t>
      </w:r>
      <w:bookmarkEnd w:id="0"/>
    </w:p>
    <w:sectPr w:rsidR="00A16D4C" w:rsidRPr="00A16D4C" w:rsidSect="004A1271">
      <w:pgSz w:w="11906" w:h="16838" w:code="9"/>
      <w:pgMar w:top="1134" w:right="1134" w:bottom="1134" w:left="1418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AFF" w:rsidRDefault="00A11AFF" w:rsidP="00C53F24">
      <w:r>
        <w:separator/>
      </w:r>
    </w:p>
  </w:endnote>
  <w:endnote w:type="continuationSeparator" w:id="0">
    <w:p w:rsidR="00A11AFF" w:rsidRDefault="00A11AFF" w:rsidP="00C53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AFF" w:rsidRDefault="00A11AFF" w:rsidP="00C53F24">
      <w:r>
        <w:separator/>
      </w:r>
    </w:p>
  </w:footnote>
  <w:footnote w:type="continuationSeparator" w:id="0">
    <w:p w:rsidR="00A11AFF" w:rsidRDefault="00A11AFF" w:rsidP="00C53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40"/>
  <w:drawingGridVerticalSpacing w:val="38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F2B"/>
    <w:rsid w:val="00015FBD"/>
    <w:rsid w:val="00077B2D"/>
    <w:rsid w:val="000860C6"/>
    <w:rsid w:val="00110813"/>
    <w:rsid w:val="00166246"/>
    <w:rsid w:val="001E0DC6"/>
    <w:rsid w:val="001E5F2B"/>
    <w:rsid w:val="002314AF"/>
    <w:rsid w:val="00334BD2"/>
    <w:rsid w:val="003A078C"/>
    <w:rsid w:val="0043382E"/>
    <w:rsid w:val="00475BA9"/>
    <w:rsid w:val="004A1271"/>
    <w:rsid w:val="004B080F"/>
    <w:rsid w:val="00597141"/>
    <w:rsid w:val="005F46B0"/>
    <w:rsid w:val="00657F61"/>
    <w:rsid w:val="00680009"/>
    <w:rsid w:val="00753D45"/>
    <w:rsid w:val="0081470E"/>
    <w:rsid w:val="00860DC9"/>
    <w:rsid w:val="00870961"/>
    <w:rsid w:val="008C6D35"/>
    <w:rsid w:val="008E11F1"/>
    <w:rsid w:val="00974026"/>
    <w:rsid w:val="00A11AFF"/>
    <w:rsid w:val="00A16D4C"/>
    <w:rsid w:val="00A57D0E"/>
    <w:rsid w:val="00AD2418"/>
    <w:rsid w:val="00B6736A"/>
    <w:rsid w:val="00B7277C"/>
    <w:rsid w:val="00C127A3"/>
    <w:rsid w:val="00C44A22"/>
    <w:rsid w:val="00C53F24"/>
    <w:rsid w:val="00C74D24"/>
    <w:rsid w:val="00CC7819"/>
    <w:rsid w:val="00D373B0"/>
    <w:rsid w:val="00D76A0E"/>
    <w:rsid w:val="00D83C8F"/>
    <w:rsid w:val="00DC1C3E"/>
    <w:rsid w:val="00DC3038"/>
    <w:rsid w:val="00DC569C"/>
    <w:rsid w:val="00DD1EE5"/>
    <w:rsid w:val="00E43611"/>
    <w:rsid w:val="00E45125"/>
    <w:rsid w:val="00E84DD2"/>
    <w:rsid w:val="00EE761D"/>
    <w:rsid w:val="00F857E1"/>
    <w:rsid w:val="00FB7519"/>
    <w:rsid w:val="00FC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48830E"/>
  <w15:chartTrackingRefBased/>
  <w15:docId w15:val="{0C178E22-18A2-413D-8CEB-74EE5062F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7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3F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3F24"/>
  </w:style>
  <w:style w:type="paragraph" w:styleId="a6">
    <w:name w:val="footer"/>
    <w:basedOn w:val="a"/>
    <w:link w:val="a7"/>
    <w:uiPriority w:val="99"/>
    <w:unhideWhenUsed/>
    <w:rsid w:val="00C53F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3F24"/>
  </w:style>
  <w:style w:type="paragraph" w:styleId="a8">
    <w:name w:val="Balloon Text"/>
    <w:basedOn w:val="a"/>
    <w:link w:val="a9"/>
    <w:uiPriority w:val="99"/>
    <w:semiHidden/>
    <w:unhideWhenUsed/>
    <w:rsid w:val="00D83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3C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F59EE-0422-42E6-B102-78FA51C34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馬渡 和尚</dc:creator>
  <cp:keywords/>
  <dc:description/>
  <cp:lastModifiedBy>松宮 哲夫</cp:lastModifiedBy>
  <cp:revision>6</cp:revision>
  <cp:lastPrinted>2020-02-03T01:47:00Z</cp:lastPrinted>
  <dcterms:created xsi:type="dcterms:W3CDTF">2020-02-02T08:59:00Z</dcterms:created>
  <dcterms:modified xsi:type="dcterms:W3CDTF">2020-02-03T01:47:00Z</dcterms:modified>
</cp:coreProperties>
</file>