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E9731" w14:textId="2197A983" w:rsidR="00917027" w:rsidRDefault="009C5698" w:rsidP="009C5698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spacing w:val="2"/>
          <w:kern w:val="0"/>
          <w:sz w:val="28"/>
          <w:szCs w:val="28"/>
        </w:rPr>
      </w:pPr>
      <w:r w:rsidRPr="009C5698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</w:rPr>
        <w:t>宮崎県</w:t>
      </w:r>
      <w:r w:rsidR="00917027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</w:rPr>
        <w:t xml:space="preserve">　商工観光労働部　観光推進課</w:t>
      </w:r>
    </w:p>
    <w:p w14:paraId="52024B5A" w14:textId="04D5115B" w:rsidR="009C5698" w:rsidRPr="009C5698" w:rsidRDefault="009C5698" w:rsidP="00917027">
      <w:pPr>
        <w:overflowPunct w:val="0"/>
        <w:ind w:firstLineChars="300" w:firstLine="852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9C5698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</w:rPr>
        <w:t xml:space="preserve">　</w:t>
      </w:r>
      <w:r w:rsidR="00917027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</w:rPr>
        <w:t>観光戦略担当</w:t>
      </w:r>
      <w:r w:rsidRPr="009C5698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</w:rPr>
        <w:t xml:space="preserve">　　吉屋　行き</w:t>
      </w:r>
    </w:p>
    <w:p w14:paraId="3D119469" w14:textId="7B46FDA9" w:rsidR="009C5698" w:rsidRPr="00917027" w:rsidRDefault="009C5698" w:rsidP="009C5698">
      <w:pPr>
        <w:overflowPunct w:val="0"/>
        <w:textAlignment w:val="baseline"/>
        <w:rPr>
          <w:rFonts w:ascii="Times New Roman" w:eastAsia="HG丸ｺﾞｼｯｸM-PRO" w:hAnsi="Times New Roman" w:cs="Times New Roman"/>
          <w:color w:val="000000"/>
          <w:kern w:val="0"/>
          <w:szCs w:val="21"/>
        </w:rPr>
      </w:pPr>
      <w:r w:rsidRPr="009C5698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（ＦＡＸ：０９８５－</w:t>
      </w:r>
      <w:r w:rsidR="0091702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４４</w:t>
      </w:r>
      <w:r w:rsidRPr="009C5698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－</w:t>
      </w:r>
      <w:r w:rsidR="0091702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４</w:t>
      </w:r>
      <w:r w:rsidRPr="009C5698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７</w:t>
      </w:r>
      <w:r w:rsidR="0091702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２５</w:t>
      </w:r>
      <w:r w:rsidRPr="009C5698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</w:t>
      </w:r>
      <w:r w:rsidRPr="009C5698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Ｅ</w:t>
      </w:r>
      <w:r w:rsidRPr="009C5698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>-mail</w:t>
      </w:r>
      <w:r w:rsidRPr="009C5698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：</w:t>
      </w:r>
      <w:proofErr w:type="spellStart"/>
      <w:r w:rsidR="0091702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kanko-</w:t>
      </w:r>
      <w:r w:rsidRPr="009C5698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>s</w:t>
      </w:r>
      <w:r w:rsidR="00917027">
        <w:rPr>
          <w:rFonts w:ascii="Times New Roman" w:eastAsia="HG丸ｺﾞｼｯｸM-PRO" w:hAnsi="Times New Roman" w:cs="Times New Roman" w:hint="eastAsia"/>
          <w:color w:val="000000"/>
          <w:kern w:val="0"/>
          <w:szCs w:val="21"/>
        </w:rPr>
        <w:t>uishin</w:t>
      </w:r>
      <w:proofErr w:type="spellEnd"/>
      <w:r w:rsidRPr="009C5698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＠</w:t>
      </w:r>
      <w:r w:rsidRPr="009C5698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>pref.miyazaki.lg.jp</w:t>
      </w:r>
      <w:r w:rsidRPr="009C5698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）</w:t>
      </w:r>
    </w:p>
    <w:p w14:paraId="66775C61" w14:textId="77777777" w:rsidR="009C5698" w:rsidRPr="009C5698" w:rsidRDefault="009C5698" w:rsidP="009C5698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14:paraId="3ECA7C3C" w14:textId="77777777" w:rsidR="009C5698" w:rsidRPr="009C5698" w:rsidRDefault="009C5698" w:rsidP="009C5698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9C5698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9C5698">
        <w:rPr>
          <w:rFonts w:ascii="Times New Roman" w:eastAsia="HG丸ｺﾞｼｯｸM-PRO" w:hAnsi="Times New Roman" w:cs="Times New Roman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9C5698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質問書</w:t>
      </w:r>
    </w:p>
    <w:p w14:paraId="790CE402" w14:textId="77777777" w:rsidR="009C5698" w:rsidRPr="009C5698" w:rsidRDefault="009C5698" w:rsidP="009C5698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p w14:paraId="3505B243" w14:textId="262E5A6C" w:rsidR="00917027" w:rsidRPr="00917027" w:rsidRDefault="00917027" w:rsidP="00917027">
      <w:pPr>
        <w:overflowPunct w:val="0"/>
        <w:jc w:val="center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24"/>
          <w:szCs w:val="24"/>
        </w:rPr>
      </w:pPr>
      <w:r w:rsidRPr="00917027"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24"/>
          <w:szCs w:val="24"/>
        </w:rPr>
        <w:t>県営えびの高原スポーツレクリエーション施設</w:t>
      </w:r>
    </w:p>
    <w:p w14:paraId="7E94153D" w14:textId="7EBC3177" w:rsidR="009C5698" w:rsidRPr="009C5698" w:rsidRDefault="00917027" w:rsidP="00917027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917027"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24"/>
          <w:szCs w:val="24"/>
        </w:rPr>
        <w:t>製氷設備改修</w:t>
      </w:r>
      <w:r w:rsidR="00B07FED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業務委託</w:t>
      </w:r>
    </w:p>
    <w:p w14:paraId="11FFB063" w14:textId="77777777" w:rsidR="009C5698" w:rsidRPr="009C5698" w:rsidRDefault="009C5698" w:rsidP="009C5698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5896"/>
      </w:tblGrid>
      <w:tr w:rsidR="009C5698" w:rsidRPr="009C5698" w14:paraId="7513A1AA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E76BF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40BE3A61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9C5698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9C5698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会社名</w:t>
            </w:r>
            <w:r w:rsidRPr="009C5698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26F88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100D9B83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C5698" w:rsidRPr="009C5698" w14:paraId="7B659824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DF5FD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3742AEDF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9C5698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9C5698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担当者氏名</w:t>
            </w:r>
            <w:r w:rsidRPr="009C5698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B7130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4771FF8D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C5698" w:rsidRPr="009C5698" w14:paraId="2FEA1B7D" w14:textId="77777777"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87B5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7484CA25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9C5698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【質問内容】</w:t>
            </w:r>
          </w:p>
          <w:p w14:paraId="254BF1C4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6D86BDA6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65267427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F42D6E9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123B5ADA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A190523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7CE6BC12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3AC9ECC2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078DEB1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225F3638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39AFCDF2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287CA152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5045898D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16BAB9FF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147E21F6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9C5698">
              <w:rPr>
                <w:rFonts w:ascii="Times New Roman" w:eastAsia="HG丸ｺﾞｼｯｸM-PRO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</w:p>
          <w:p w14:paraId="45E9A84B" w14:textId="77777777" w:rsidR="009C5698" w:rsidRPr="009C5698" w:rsidRDefault="009C5698" w:rsidP="009C5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432D66DF" w14:textId="77777777" w:rsidR="009C5698" w:rsidRPr="009C5698" w:rsidRDefault="009C5698" w:rsidP="009C5698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Cs w:val="21"/>
        </w:rPr>
      </w:pPr>
      <w:r w:rsidRPr="009C5698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</w:t>
      </w:r>
      <w:r w:rsidRPr="009C5698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※　確認のため、電子メール又はファックス送信後に必ず電話連絡をお願いします。</w:t>
      </w:r>
    </w:p>
    <w:p w14:paraId="3FD05865" w14:textId="53174FC3" w:rsidR="004310E6" w:rsidRDefault="009C5698" w:rsidP="009C5698">
      <w:r w:rsidRPr="009C5698">
        <w:rPr>
          <w:rFonts w:ascii="Times New Roman" w:eastAsia="HG丸ｺﾞｼｯｸM-PRO" w:hAnsi="Times New Roman" w:cs="Times New Roman"/>
          <w:color w:val="000000"/>
          <w:kern w:val="0"/>
          <w:szCs w:val="21"/>
        </w:rPr>
        <w:t xml:space="preserve">      </w:t>
      </w:r>
      <w:r w:rsidRPr="009C5698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 xml:space="preserve">　（電話：０９８５－</w:t>
      </w:r>
      <w:r w:rsidR="0091702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２６</w:t>
      </w:r>
      <w:r w:rsidRPr="009C5698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－</w:t>
      </w:r>
      <w:r w:rsidR="0091702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７</w:t>
      </w:r>
      <w:r w:rsidRPr="009C5698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１</w:t>
      </w:r>
      <w:r w:rsidR="00917027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０４</w:t>
      </w:r>
      <w:r w:rsidRPr="009C5698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）</w:t>
      </w:r>
    </w:p>
    <w:sectPr w:rsidR="004310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98"/>
    <w:rsid w:val="004310E6"/>
    <w:rsid w:val="00917027"/>
    <w:rsid w:val="009C5698"/>
    <w:rsid w:val="00B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A4323"/>
  <w15:chartTrackingRefBased/>
  <w15:docId w15:val="{AA905B41-DAEF-4866-A04D-3C8FA8AC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28P0766</dc:creator>
  <cp:keywords/>
  <dc:description/>
  <cp:lastModifiedBy>吉屋 昌子</cp:lastModifiedBy>
  <cp:revision>3</cp:revision>
  <cp:lastPrinted>2024-03-08T15:55:00Z</cp:lastPrinted>
  <dcterms:created xsi:type="dcterms:W3CDTF">2021-04-22T09:22:00Z</dcterms:created>
  <dcterms:modified xsi:type="dcterms:W3CDTF">2024-03-08T15:55:00Z</dcterms:modified>
</cp:coreProperties>
</file>