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8E04" w14:textId="4C818440" w:rsidR="002C36A2" w:rsidRPr="002C36A2" w:rsidRDefault="002C36A2" w:rsidP="002C36A2">
      <w:pPr>
        <w:suppressAutoHyphens/>
        <w:wordWrap w:val="0"/>
        <w:autoSpaceDE w:val="0"/>
        <w:autoSpaceDN w:val="0"/>
        <w:ind w:right="-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A12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B76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2A12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2A12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2A12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日　</w:t>
      </w:r>
    </w:p>
    <w:p w14:paraId="7173EBC5" w14:textId="77777777" w:rsidR="002C36A2" w:rsidRPr="002A123E" w:rsidRDefault="002C36A2" w:rsidP="002C36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0728C6E0" w14:textId="0FF2987B" w:rsidR="002C36A2" w:rsidRPr="002C36A2" w:rsidRDefault="002C36A2" w:rsidP="002C36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宮崎県知事　</w:t>
      </w:r>
      <w:r w:rsidR="002A12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○○　○○　</w:t>
      </w: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14:paraId="1C398768" w14:textId="77777777" w:rsidR="002A123E" w:rsidRDefault="002A123E" w:rsidP="002A123E">
      <w:pPr>
        <w:suppressAutoHyphens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2623ED7" w14:textId="68D05AD5" w:rsidR="002C36A2" w:rsidRPr="002C36A2" w:rsidRDefault="002C36A2" w:rsidP="002A123E">
      <w:pPr>
        <w:suppressAutoHyphens/>
        <w:autoSpaceDE w:val="0"/>
        <w:autoSpaceDN w:val="0"/>
        <w:ind w:firstLineChars="1800" w:firstLine="4337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住　所　</w:t>
      </w:r>
    </w:p>
    <w:p w14:paraId="13219A8C" w14:textId="770CCF9F" w:rsidR="002C36A2" w:rsidRPr="002C36A2" w:rsidRDefault="002A123E" w:rsidP="002A123E">
      <w:pPr>
        <w:suppressAutoHyphens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氏　名</w:t>
      </w:r>
      <w:r w:rsidR="002C36A2"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31BC23B7" w14:textId="0B2073F2" w:rsidR="002C36A2" w:rsidRPr="002C36A2" w:rsidRDefault="002C36A2" w:rsidP="002A123E">
      <w:pPr>
        <w:suppressAutoHyphens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="002A12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（法人にあってはその名称及び代表者の氏名）</w:t>
      </w:r>
    </w:p>
    <w:p w14:paraId="00F53840" w14:textId="77777777" w:rsidR="002C36A2" w:rsidRPr="002C36A2" w:rsidRDefault="002C36A2" w:rsidP="002C36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5A7BB2FC" w14:textId="77777777" w:rsidR="002C36A2" w:rsidRPr="002C36A2" w:rsidRDefault="002C36A2" w:rsidP="002C36A2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C36A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特別徴収実施確認・開始誓約書</w:t>
      </w:r>
    </w:p>
    <w:p w14:paraId="568E4F2E" w14:textId="77777777" w:rsidR="002C36A2" w:rsidRPr="002C36A2" w:rsidRDefault="002C36A2" w:rsidP="002C36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2C8070A7" w14:textId="77777777" w:rsidR="002C36A2" w:rsidRPr="002C36A2" w:rsidRDefault="002C36A2" w:rsidP="002C36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C36A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チェック欄（いずれかに該当する項目□にチェックを入れてください。）</w:t>
      </w:r>
    </w:p>
    <w:p w14:paraId="566E8172" w14:textId="77777777" w:rsidR="002C36A2" w:rsidRPr="002C36A2" w:rsidRDefault="002C36A2" w:rsidP="002C36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C36A2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１　領収証書の写し添付</w:t>
      </w:r>
    </w:p>
    <w:p w14:paraId="6868D6E4" w14:textId="14756928" w:rsidR="002C36A2" w:rsidRPr="002C36A2" w:rsidRDefault="002C36A2" w:rsidP="002A123E">
      <w:pPr>
        <w:suppressAutoHyphens/>
        <w:wordWrap w:val="0"/>
        <w:autoSpaceDE w:val="0"/>
        <w:autoSpaceDN w:val="0"/>
        <w:ind w:left="482" w:hangingChars="200" w:hanging="48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□　当事業所は、現在　　　　　　市（町・村）の特別徴収義務者の指定を受け、従業員等の個人住民税について、特別徴収を実施し納付しています。</w:t>
      </w:r>
    </w:p>
    <w:p w14:paraId="1908D8EC" w14:textId="47D1C410" w:rsidR="002C36A2" w:rsidRPr="002C36A2" w:rsidRDefault="002C36A2" w:rsidP="002C36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2C36A2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　　　　　　　　</w:t>
      </w:r>
      <w:r w:rsidR="002A123E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  <w:r w:rsidRPr="002C36A2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</w:t>
      </w:r>
      <w:r w:rsidRPr="002C36A2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→　６か月以内の領収証書の写しを添付してください。</w:t>
      </w:r>
    </w:p>
    <w:p w14:paraId="0376A563" w14:textId="77777777" w:rsidR="002C36A2" w:rsidRPr="002C36A2" w:rsidRDefault="002C36A2" w:rsidP="002C36A2">
      <w:pPr>
        <w:suppressAutoHyphens/>
        <w:wordWrap w:val="0"/>
        <w:autoSpaceDE w:val="0"/>
        <w:autoSpaceDN w:val="0"/>
        <w:spacing w:line="1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2C36A2" w:rsidRPr="002C36A2" w14:paraId="75E8AD29" w14:textId="77777777" w:rsidTr="001934A7">
        <w:trPr>
          <w:trHeight w:val="1565"/>
          <w:jc w:val="center"/>
        </w:trPr>
        <w:tc>
          <w:tcPr>
            <w:tcW w:w="6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B37DA9" w14:textId="77777777" w:rsidR="002C36A2" w:rsidRPr="002C36A2" w:rsidRDefault="002C36A2" w:rsidP="002C36A2">
            <w:pPr>
              <w:suppressAutoHyphens/>
              <w:autoSpaceDE w:val="0"/>
              <w:autoSpaceDN w:val="0"/>
              <w:ind w:firstLineChars="100" w:firstLine="24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C36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６か月以内の領収書の写しを添付してください。</w:t>
            </w:r>
          </w:p>
        </w:tc>
      </w:tr>
    </w:tbl>
    <w:p w14:paraId="7A47E5F7" w14:textId="77777777" w:rsidR="002C36A2" w:rsidRPr="002C36A2" w:rsidRDefault="002C36A2" w:rsidP="002C36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334E4079" w14:textId="77777777" w:rsidR="002C36A2" w:rsidRPr="002C36A2" w:rsidRDefault="002C36A2" w:rsidP="002C36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C36A2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２　添付する領収証書の写しがない場合等</w:t>
      </w:r>
    </w:p>
    <w:p w14:paraId="5C0C32A7" w14:textId="77777777" w:rsidR="002C36A2" w:rsidRPr="002C36A2" w:rsidRDefault="002C36A2" w:rsidP="002C36A2">
      <w:pPr>
        <w:suppressAutoHyphens/>
        <w:wordWrap w:val="0"/>
        <w:autoSpaceDE w:val="0"/>
        <w:autoSpaceDN w:val="0"/>
        <w:ind w:firstLineChars="50" w:firstLine="1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C36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</w:t>
      </w: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特別徴収実施確認</w:t>
      </w:r>
    </w:p>
    <w:p w14:paraId="5B00228F" w14:textId="555B8389" w:rsidR="002C36A2" w:rsidRPr="002C36A2" w:rsidRDefault="002C36A2" w:rsidP="002C36A2">
      <w:pPr>
        <w:suppressAutoHyphens/>
        <w:wordWrap w:val="0"/>
        <w:autoSpaceDE w:val="0"/>
        <w:autoSpaceDN w:val="0"/>
        <w:ind w:left="482" w:hangingChars="200" w:hanging="48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□　当事業所は、現在　　　　　　市（町・村）の特別徴収義務者の指定を受け、従業員等の個人住民税について、特別徴収を実施しています。</w:t>
      </w:r>
    </w:p>
    <w:p w14:paraId="2F3AA563" w14:textId="77777777" w:rsidR="002C36A2" w:rsidRPr="002C36A2" w:rsidRDefault="002C36A2" w:rsidP="002C36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→　</w:t>
      </w:r>
      <w:r w:rsidRPr="002C36A2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確認印を受けてください。</w:t>
      </w:r>
    </w:p>
    <w:p w14:paraId="0939913B" w14:textId="0BC8932A" w:rsidR="002C36A2" w:rsidRPr="002C36A2" w:rsidRDefault="002C36A2" w:rsidP="002C36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C36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C36A2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bdr w:val="single" w:sz="4" w:space="0" w:color="C0C0C0"/>
          <w:shd w:val="solid" w:color="C0C0C0" w:fill="auto"/>
        </w:rPr>
        <w:t>上記市町村の特別徴収義務者指定番号：</w:t>
      </w:r>
      <w:r w:rsidRPr="002C36A2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bdr w:val="single" w:sz="4" w:space="0" w:color="000000"/>
        </w:rPr>
        <w:t xml:space="preserve">　　　　　　　　　　　　　　　　　　　　　</w:t>
      </w:r>
      <w:r w:rsidRPr="002C36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2A12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Pr="002C36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C36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各事業所で事前に記入しておいてください。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4"/>
        <w:gridCol w:w="2210"/>
      </w:tblGrid>
      <w:tr w:rsidR="002C36A2" w:rsidRPr="002C36A2" w14:paraId="410067F8" w14:textId="77777777" w:rsidTr="001934A7">
        <w:trPr>
          <w:trHeight w:val="359"/>
        </w:trPr>
        <w:tc>
          <w:tcPr>
            <w:tcW w:w="693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2B5EC33" w14:textId="03235BD8" w:rsidR="002C36A2" w:rsidRPr="002C36A2" w:rsidRDefault="002C36A2" w:rsidP="002C36A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C36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(2) </w:t>
            </w:r>
            <w:r w:rsidRPr="002C36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特別徴収義務がない</w:t>
            </w:r>
          </w:p>
          <w:p w14:paraId="68330A69" w14:textId="57EB0D3A" w:rsidR="002C36A2" w:rsidRPr="002C36A2" w:rsidRDefault="002C36A2" w:rsidP="002C36A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C36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□　当事業所は、特別徴収義務のない事業所です。　</w:t>
            </w:r>
          </w:p>
          <w:p w14:paraId="09235818" w14:textId="6A9BF12C" w:rsidR="002C36A2" w:rsidRPr="002C36A2" w:rsidRDefault="002C36A2" w:rsidP="002A123E">
            <w:pPr>
              <w:suppressAutoHyphens/>
              <w:wordWrap w:val="0"/>
              <w:autoSpaceDE w:val="0"/>
              <w:autoSpaceDN w:val="0"/>
              <w:ind w:firstLineChars="100" w:firstLine="241"/>
              <w:jc w:val="left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  <w:u w:val="single" w:color="000000"/>
              </w:rPr>
            </w:pPr>
            <w:r w:rsidRPr="002C36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→　</w:t>
            </w:r>
            <w:r w:rsidRPr="002C36A2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確認印を受けてください。</w:t>
            </w:r>
          </w:p>
          <w:p w14:paraId="47CC4943" w14:textId="77777777" w:rsidR="001A0D7B" w:rsidRDefault="001A0D7B" w:rsidP="002C36A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BF748C4" w14:textId="6AD9FD03" w:rsidR="002C36A2" w:rsidRPr="002C36A2" w:rsidRDefault="002C36A2" w:rsidP="002C36A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C36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(3) </w:t>
            </w:r>
            <w:r w:rsidRPr="002C36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開始誓約</w:t>
            </w:r>
          </w:p>
          <w:p w14:paraId="57464F3C" w14:textId="77777777" w:rsidR="002A123E" w:rsidRDefault="002C36A2" w:rsidP="002A123E">
            <w:pPr>
              <w:suppressAutoHyphens/>
              <w:wordWrap w:val="0"/>
              <w:autoSpaceDE w:val="0"/>
              <w:autoSpaceDN w:val="0"/>
              <w:ind w:left="482" w:hangingChars="200" w:hanging="48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C36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当事業所は、　　　年　　月から、従業員等の個人住民</w:t>
            </w:r>
          </w:p>
          <w:p w14:paraId="0A673D77" w14:textId="1C006C45" w:rsidR="002C36A2" w:rsidRPr="002C36A2" w:rsidRDefault="002C36A2" w:rsidP="002A123E">
            <w:pPr>
              <w:suppressAutoHyphens/>
              <w:wordWrap w:val="0"/>
              <w:autoSpaceDE w:val="0"/>
              <w:autoSpaceDN w:val="0"/>
              <w:ind w:firstLineChars="100" w:firstLine="24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C36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税について特別徴収を開始することを誓約します。</w:t>
            </w:r>
          </w:p>
          <w:p w14:paraId="0EB38A55" w14:textId="77777777" w:rsidR="002A123E" w:rsidRDefault="002C36A2" w:rsidP="002A123E">
            <w:pPr>
              <w:suppressAutoHyphens/>
              <w:wordWrap w:val="0"/>
              <w:autoSpaceDE w:val="0"/>
              <w:autoSpaceDN w:val="0"/>
              <w:ind w:left="482" w:hangingChars="200" w:hanging="48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C36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つきましては、特別徴収税額の決定通知書を当社（者）</w:t>
            </w:r>
          </w:p>
          <w:p w14:paraId="65366B06" w14:textId="3F5A852B" w:rsidR="002C36A2" w:rsidRPr="002C36A2" w:rsidRDefault="002C36A2" w:rsidP="002A123E">
            <w:pPr>
              <w:suppressAutoHyphens/>
              <w:wordWrap w:val="0"/>
              <w:autoSpaceDE w:val="0"/>
              <w:autoSpaceDN w:val="0"/>
              <w:ind w:leftChars="100" w:left="482" w:hangingChars="100" w:hanging="24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C36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あてに送付してください。</w:t>
            </w:r>
          </w:p>
          <w:p w14:paraId="73B4C095" w14:textId="4B947F74" w:rsidR="002C36A2" w:rsidRPr="002C36A2" w:rsidRDefault="002C36A2" w:rsidP="002C36A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C36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→　</w:t>
            </w:r>
            <w:r w:rsidRPr="002C36A2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確認印を受けてください。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84D1A8C" w14:textId="77777777" w:rsidR="002C36A2" w:rsidRPr="002C36A2" w:rsidRDefault="002C36A2" w:rsidP="002C36A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C36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市（町・村）確認印</w:t>
            </w:r>
          </w:p>
        </w:tc>
      </w:tr>
      <w:tr w:rsidR="002C36A2" w:rsidRPr="002C36A2" w14:paraId="2294F904" w14:textId="77777777" w:rsidTr="001934A7">
        <w:trPr>
          <w:trHeight w:val="2380"/>
        </w:trPr>
        <w:tc>
          <w:tcPr>
            <w:tcW w:w="6934" w:type="dxa"/>
            <w:vMerge/>
            <w:tcBorders>
              <w:left w:val="nil"/>
            </w:tcBorders>
            <w:shd w:val="clear" w:color="auto" w:fill="auto"/>
          </w:tcPr>
          <w:p w14:paraId="47A1595A" w14:textId="77777777" w:rsidR="002C36A2" w:rsidRPr="002C36A2" w:rsidRDefault="002C36A2" w:rsidP="002C36A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210" w:type="dxa"/>
            <w:shd w:val="clear" w:color="auto" w:fill="auto"/>
          </w:tcPr>
          <w:p w14:paraId="13EDBDBF" w14:textId="77777777" w:rsidR="002C36A2" w:rsidRPr="002C36A2" w:rsidRDefault="002C36A2" w:rsidP="002C36A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2C36A2" w:rsidRPr="002C36A2" w14:paraId="5DADE736" w14:textId="77777777" w:rsidTr="001934A7">
        <w:trPr>
          <w:trHeight w:val="70"/>
        </w:trPr>
        <w:tc>
          <w:tcPr>
            <w:tcW w:w="6934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821E3DF" w14:textId="77777777" w:rsidR="002C36A2" w:rsidRPr="002C36A2" w:rsidRDefault="002C36A2" w:rsidP="002C36A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210" w:type="dxa"/>
            <w:shd w:val="clear" w:color="auto" w:fill="auto"/>
          </w:tcPr>
          <w:p w14:paraId="572FBE8C" w14:textId="77777777" w:rsidR="002C36A2" w:rsidRPr="002C36A2" w:rsidRDefault="002C36A2" w:rsidP="002C36A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158316FA" w14:textId="77777777" w:rsidR="0022237D" w:rsidRPr="002C36A2" w:rsidRDefault="0022237D"/>
    <w:sectPr w:rsidR="0022237D" w:rsidRPr="002C36A2" w:rsidSect="001A51C5">
      <w:pgSz w:w="11906" w:h="16838" w:code="9"/>
      <w:pgMar w:top="1418" w:right="1134" w:bottom="1418" w:left="1134" w:header="851" w:footer="992" w:gutter="0"/>
      <w:cols w:space="425"/>
      <w:docGrid w:type="linesAndChars" w:linePitch="34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1D558" w14:textId="77777777" w:rsidR="00B3512C" w:rsidRDefault="00B3512C" w:rsidP="009B7679">
      <w:r>
        <w:separator/>
      </w:r>
    </w:p>
  </w:endnote>
  <w:endnote w:type="continuationSeparator" w:id="0">
    <w:p w14:paraId="5F91DA9C" w14:textId="77777777" w:rsidR="00B3512C" w:rsidRDefault="00B3512C" w:rsidP="009B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1CCDA" w14:textId="77777777" w:rsidR="00B3512C" w:rsidRDefault="00B3512C" w:rsidP="009B7679">
      <w:r>
        <w:separator/>
      </w:r>
    </w:p>
  </w:footnote>
  <w:footnote w:type="continuationSeparator" w:id="0">
    <w:p w14:paraId="3C9CDFEC" w14:textId="77777777" w:rsidR="00B3512C" w:rsidRDefault="00B3512C" w:rsidP="009B7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A2"/>
    <w:rsid w:val="001349FC"/>
    <w:rsid w:val="001A0D7B"/>
    <w:rsid w:val="001A51C5"/>
    <w:rsid w:val="0022237D"/>
    <w:rsid w:val="00255CA6"/>
    <w:rsid w:val="002A123E"/>
    <w:rsid w:val="002C36A2"/>
    <w:rsid w:val="004A5DD8"/>
    <w:rsid w:val="0053390A"/>
    <w:rsid w:val="0056339E"/>
    <w:rsid w:val="009B7679"/>
    <w:rsid w:val="00B3512C"/>
    <w:rsid w:val="00E93E8A"/>
    <w:rsid w:val="00EF62BD"/>
    <w:rsid w:val="00F109EE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CCA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679"/>
  </w:style>
  <w:style w:type="paragraph" w:styleId="a5">
    <w:name w:val="footer"/>
    <w:basedOn w:val="a"/>
    <w:link w:val="a6"/>
    <w:uiPriority w:val="99"/>
    <w:unhideWhenUsed/>
    <w:rsid w:val="009B7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2024-04-05T00:18:00Z</dcterms:created>
  <dcterms:modified xsi:type="dcterms:W3CDTF">2024-04-05T00:18:00Z</dcterms:modified>
</cp:coreProperties>
</file>