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9C78" w14:textId="50707776" w:rsidR="004534E3" w:rsidRPr="005C06DC" w:rsidRDefault="004534E3" w:rsidP="004534E3">
      <w:pPr>
        <w:ind w:firstLineChars="50" w:firstLine="120"/>
        <w:jc w:val="right"/>
        <w:rPr>
          <w:rFonts w:ascii="ＭＳ 明朝" w:eastAsia="ＭＳ 明朝" w:hAnsi="ＭＳ 明朝"/>
          <w:sz w:val="24"/>
          <w:szCs w:val="24"/>
        </w:rPr>
      </w:pPr>
      <w:r w:rsidRPr="005C06DC">
        <w:rPr>
          <w:rFonts w:ascii="ＭＳ 明朝" w:eastAsia="ＭＳ 明朝" w:hAnsi="ＭＳ 明朝" w:hint="eastAsia"/>
          <w:sz w:val="24"/>
          <w:szCs w:val="24"/>
        </w:rPr>
        <w:t>別紙</w:t>
      </w:r>
      <w:r w:rsidR="00FF024B">
        <w:rPr>
          <w:rFonts w:ascii="ＭＳ 明朝" w:eastAsia="ＭＳ 明朝" w:hAnsi="ＭＳ 明朝" w:hint="eastAsia"/>
          <w:sz w:val="24"/>
          <w:szCs w:val="24"/>
        </w:rPr>
        <w:t>２</w:t>
      </w:r>
    </w:p>
    <w:p w14:paraId="75FF27B9"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6394B86B" w14:textId="4F3FB160" w:rsidR="003C5571"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令和　年　月　日</w:t>
      </w:r>
      <w:r w:rsidR="003C5571" w:rsidRPr="005C06DC">
        <w:rPr>
          <w:rFonts w:ascii="ＭＳ 明朝" w:eastAsia="ＭＳ 明朝" w:hAnsi="ＭＳ 明朝" w:cs="HG丸ｺﾞｼｯｸM-PRO" w:hint="eastAsia"/>
          <w:kern w:val="0"/>
          <w:sz w:val="24"/>
          <w:szCs w:val="24"/>
        </w:rPr>
        <w:t xml:space="preserve">　</w:t>
      </w:r>
    </w:p>
    <w:p w14:paraId="0CE37D19" w14:textId="19EE3C87" w:rsidR="004534E3" w:rsidRPr="005C06DC" w:rsidRDefault="004534E3" w:rsidP="003C5571">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p>
    <w:p w14:paraId="0E42D7D1" w14:textId="5B73D59C"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宮　崎　県　知　事　殿</w:t>
      </w:r>
    </w:p>
    <w:p w14:paraId="05D69B5D" w14:textId="77777777"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355E1517" w14:textId="48CCA769"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住所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p>
    <w:p w14:paraId="755BD49D" w14:textId="2C18A708" w:rsidR="004534E3" w:rsidRPr="005C06DC" w:rsidRDefault="004534E3"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ﾌﾘｶﾞﾅ</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p>
    <w:p w14:paraId="5EF89341" w14:textId="7BEB2482" w:rsidR="004534E3" w:rsidRPr="005C06DC" w:rsidRDefault="003C5571" w:rsidP="004534E3">
      <w:pPr>
        <w:wordWrap w:val="0"/>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氏名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005A0938">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kern w:val="0"/>
          <w:sz w:val="24"/>
          <w:szCs w:val="24"/>
        </w:rPr>
        <w:t xml:space="preserve">  </w:t>
      </w:r>
      <w:r w:rsidRPr="005C06DC">
        <w:rPr>
          <w:rFonts w:ascii="ＭＳ 明朝" w:eastAsia="ＭＳ 明朝" w:hAnsi="ＭＳ 明朝" w:cs="HG丸ｺﾞｼｯｸM-PRO" w:hint="eastAsia"/>
          <w:kern w:val="0"/>
          <w:sz w:val="24"/>
          <w:szCs w:val="24"/>
        </w:rPr>
        <w:t xml:space="preserve">　</w:t>
      </w:r>
      <w:r w:rsidR="004534E3" w:rsidRPr="005C06DC">
        <w:rPr>
          <w:rFonts w:ascii="ＭＳ 明朝" w:eastAsia="ＭＳ 明朝" w:hAnsi="ＭＳ 明朝" w:cs="HG丸ｺﾞｼｯｸM-PRO" w:hint="eastAsia"/>
          <w:kern w:val="0"/>
          <w:sz w:val="24"/>
          <w:szCs w:val="24"/>
        </w:rPr>
        <w:t xml:space="preserve"> </w:t>
      </w:r>
    </w:p>
    <w:p w14:paraId="01360726" w14:textId="3998958B" w:rsidR="004534E3" w:rsidRPr="005C06DC" w:rsidRDefault="003C5571" w:rsidP="004534E3">
      <w:pPr>
        <w:autoSpaceDE w:val="0"/>
        <w:autoSpaceDN w:val="0"/>
        <w:adjustRightInd w:val="0"/>
        <w:jc w:val="righ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kern w:val="0"/>
          <w:sz w:val="24"/>
          <w:szCs w:val="24"/>
        </w:rPr>
        <w:t xml:space="preserve"> </w:t>
      </w:r>
      <w:r w:rsidR="004534E3" w:rsidRPr="005C06DC">
        <w:rPr>
          <w:rFonts w:ascii="ＭＳ 明朝" w:eastAsia="ＭＳ 明朝" w:hAnsi="ＭＳ 明朝" w:cs="HG丸ｺﾞｼｯｸM-PRO" w:hint="eastAsia"/>
          <w:kern w:val="0"/>
          <w:sz w:val="24"/>
          <w:szCs w:val="24"/>
        </w:rPr>
        <w:t>（法人にあっては名称及びその代表者職氏名）</w:t>
      </w:r>
    </w:p>
    <w:p w14:paraId="5CA92ED2" w14:textId="77777777" w:rsidR="004534E3" w:rsidRPr="005C06DC" w:rsidRDefault="004534E3" w:rsidP="004534E3">
      <w:pPr>
        <w:autoSpaceDE w:val="0"/>
        <w:autoSpaceDN w:val="0"/>
        <w:adjustRightInd w:val="0"/>
        <w:jc w:val="right"/>
        <w:rPr>
          <w:rFonts w:ascii="ＭＳ 明朝" w:eastAsia="ＭＳ 明朝" w:hAnsi="ＭＳ 明朝" w:cs="HG丸ｺﾞｼｯｸM-PRO"/>
          <w:kern w:val="0"/>
          <w:sz w:val="24"/>
          <w:szCs w:val="24"/>
        </w:rPr>
      </w:pPr>
    </w:p>
    <w:p w14:paraId="10BCEAD0" w14:textId="3EE0FA51" w:rsidR="004534E3" w:rsidRPr="005C06DC" w:rsidRDefault="004534E3" w:rsidP="004534E3">
      <w:pPr>
        <w:autoSpaceDE w:val="0"/>
        <w:autoSpaceDN w:val="0"/>
        <w:adjustRightInd w:val="0"/>
        <w:jc w:val="center"/>
        <w:rPr>
          <w:rFonts w:ascii="ＭＳ 明朝" w:eastAsia="ＭＳ 明朝" w:hAnsi="ＭＳ 明朝" w:cs="HG丸ｺﾞｼｯｸM-PRO"/>
          <w:kern w:val="0"/>
          <w:sz w:val="28"/>
          <w:szCs w:val="28"/>
        </w:rPr>
      </w:pPr>
      <w:r w:rsidRPr="005C06DC">
        <w:rPr>
          <w:rFonts w:ascii="ＭＳ 明朝" w:eastAsia="ＭＳ 明朝" w:hAnsi="ＭＳ 明朝" w:cs="HG丸ｺﾞｼｯｸM-PRO" w:hint="eastAsia"/>
          <w:kern w:val="0"/>
          <w:sz w:val="28"/>
          <w:szCs w:val="28"/>
        </w:rPr>
        <w:t>誓 約 書</w:t>
      </w:r>
    </w:p>
    <w:p w14:paraId="57EFD662" w14:textId="77777777" w:rsidR="004534E3" w:rsidRPr="005C06DC" w:rsidRDefault="004534E3" w:rsidP="004534E3">
      <w:pPr>
        <w:autoSpaceDE w:val="0"/>
        <w:autoSpaceDN w:val="0"/>
        <w:adjustRightInd w:val="0"/>
        <w:jc w:val="center"/>
        <w:rPr>
          <w:rFonts w:ascii="ＭＳ 明朝" w:eastAsia="ＭＳ 明朝" w:hAnsi="ＭＳ 明朝" w:cs="HG丸ｺﾞｼｯｸM-PRO"/>
          <w:kern w:val="0"/>
          <w:sz w:val="24"/>
          <w:szCs w:val="24"/>
        </w:rPr>
      </w:pPr>
    </w:p>
    <w:p w14:paraId="333636E4" w14:textId="4338B7EE" w:rsidR="004534E3" w:rsidRPr="005C06DC" w:rsidRDefault="004534E3" w:rsidP="004B767A">
      <w:pPr>
        <w:kinsoku w:val="0"/>
        <w:overflowPunct w:val="0"/>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私は、</w:t>
      </w:r>
      <w:r w:rsidR="004B767A" w:rsidRPr="004B767A">
        <w:rPr>
          <w:rFonts w:ascii="ＭＳ 明朝" w:eastAsia="ＭＳ 明朝" w:hAnsi="ＭＳ 明朝" w:cs="HG丸ｺﾞｼｯｸM-PRO" w:hint="eastAsia"/>
          <w:kern w:val="0"/>
          <w:sz w:val="24"/>
          <w:szCs w:val="24"/>
        </w:rPr>
        <w:t>ひなたの出逢い・子育て応援部会開催・運営事業</w:t>
      </w:r>
      <w:r w:rsidR="00AE5D46">
        <w:rPr>
          <w:rFonts w:ascii="ＭＳ 明朝" w:eastAsia="ＭＳ 明朝" w:hAnsi="ＭＳ 明朝" w:hint="eastAsia"/>
          <w:kern w:val="0"/>
          <w:sz w:val="24"/>
          <w:szCs w:val="24"/>
        </w:rPr>
        <w:t>実施</w:t>
      </w:r>
      <w:r w:rsidR="00BB3DB1" w:rsidRPr="00BB3DB1">
        <w:rPr>
          <w:rFonts w:ascii="ＭＳ 明朝" w:eastAsia="ＭＳ 明朝" w:hAnsi="ＭＳ 明朝" w:hint="eastAsia"/>
          <w:kern w:val="0"/>
          <w:sz w:val="24"/>
          <w:szCs w:val="24"/>
        </w:rPr>
        <w:t>業務委託</w:t>
      </w:r>
      <w:r w:rsidRPr="005C06DC">
        <w:rPr>
          <w:rFonts w:ascii="ＭＳ 明朝" w:eastAsia="ＭＳ 明朝" w:hAnsi="ＭＳ 明朝" w:cs="HG丸ｺﾞｼｯｸM-PRO" w:hint="eastAsia"/>
          <w:kern w:val="0"/>
          <w:sz w:val="24"/>
          <w:szCs w:val="24"/>
        </w:rPr>
        <w:t>の企画提案競技の参加に当たり下記の参加資格の要件を全て満たしていることを誓約します。</w:t>
      </w:r>
    </w:p>
    <w:p w14:paraId="26272B31" w14:textId="77777777"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p>
    <w:p w14:paraId="41E48A51" w14:textId="47B0CD45"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※チェック欄（誓約の場合、□にチェックを入れてください。）</w:t>
      </w:r>
    </w:p>
    <w:p w14:paraId="64BF9B11" w14:textId="77777777" w:rsidR="004534E3" w:rsidRPr="005C06DC" w:rsidRDefault="004534E3" w:rsidP="004534E3">
      <w:pPr>
        <w:autoSpaceDE w:val="0"/>
        <w:autoSpaceDN w:val="0"/>
        <w:adjustRightInd w:val="0"/>
        <w:jc w:val="left"/>
        <w:rPr>
          <w:rFonts w:ascii="ＭＳ 明朝" w:eastAsia="ＭＳ 明朝" w:hAnsi="ＭＳ 明朝" w:cs="HG丸ｺﾞｼｯｸM-PRO"/>
          <w:kern w:val="0"/>
          <w:sz w:val="24"/>
          <w:szCs w:val="24"/>
        </w:rPr>
      </w:pPr>
    </w:p>
    <w:p w14:paraId="56E330B8" w14:textId="4D154464" w:rsidR="004534E3" w:rsidRPr="005C06DC" w:rsidRDefault="004534E3" w:rsidP="00726537">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00F71F4D">
        <w:rPr>
          <w:rFonts w:ascii="ＭＳ 明朝" w:eastAsia="ＭＳ 明朝" w:hAnsi="ＭＳ 明朝" w:cs="HG丸ｺﾞｼｯｸM-PRO" w:hint="eastAsia"/>
          <w:kern w:val="0"/>
          <w:sz w:val="24"/>
          <w:szCs w:val="24"/>
        </w:rPr>
        <w:t>民間企業、個人事業主、ＮＰＯ法人、その他の法人又は法人以外の団体等であって、委託業務を遂行するに足りる能力を有する者</w:t>
      </w:r>
    </w:p>
    <w:p w14:paraId="0CC3A8AD" w14:textId="56ED7C2E" w:rsidR="003C5571" w:rsidRPr="005C06DC" w:rsidRDefault="003C5571"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　宗教活動や政治活動を主たる活動の目的としていないこと</w:t>
      </w:r>
    </w:p>
    <w:p w14:paraId="64D0E8BF" w14:textId="7B7A450D"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地方自治法施行令第１６７条の４の規定に該当しない者</w:t>
      </w:r>
    </w:p>
    <w:p w14:paraId="212560FE" w14:textId="77777777" w:rsidR="003C5571" w:rsidRPr="005C06DC" w:rsidRDefault="004534E3" w:rsidP="003C5571">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会社更生法（平成１４年法律第１５４号）に基づく更生手続き開始の申し立</w:t>
      </w:r>
    </w:p>
    <w:p w14:paraId="62ABD4A5"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て、民事再生法（平成１１年法律第２２５号）に基づく再生手続の開始の申し</w:t>
      </w:r>
    </w:p>
    <w:p w14:paraId="0D9793BE" w14:textId="77777777" w:rsid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立て又は破産法（平成１６年法律第７５号）に基づく破産手続開始の申し立て</w:t>
      </w:r>
    </w:p>
    <w:p w14:paraId="25E5B3AA" w14:textId="7509A1F8" w:rsidR="004534E3" w:rsidRPr="005C06DC" w:rsidRDefault="004534E3" w:rsidP="005C06DC">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がなされていない者</w:t>
      </w:r>
    </w:p>
    <w:p w14:paraId="3A7E9E47" w14:textId="0B464F92" w:rsidR="004534E3" w:rsidRPr="005C06DC" w:rsidRDefault="004534E3" w:rsidP="003C5571">
      <w:pPr>
        <w:autoSpaceDE w:val="0"/>
        <w:autoSpaceDN w:val="0"/>
        <w:adjustRightInd w:val="0"/>
        <w:ind w:leftChars="100" w:left="450" w:hangingChars="100" w:hanging="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この公告の日から受託候補者を選定するまでの間に、宮崎県から入札参加資格停止の措置を受けていない者</w:t>
      </w:r>
    </w:p>
    <w:p w14:paraId="268AE941" w14:textId="4CA81F31" w:rsidR="004534E3"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県税に未納がない者</w:t>
      </w:r>
    </w:p>
    <w:p w14:paraId="7CFD1446"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宮崎県暴力団排除条例（平成２３年条例第１８号）第２条第１号に規定する</w:t>
      </w:r>
    </w:p>
    <w:p w14:paraId="716EE6DE" w14:textId="13FFCAA0"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暴力団、又は代表者及び役員が同条例第４号に規定する暴力団関係者でない者</w:t>
      </w:r>
    </w:p>
    <w:p w14:paraId="2EFAD670" w14:textId="77777777" w:rsidR="003C5571" w:rsidRPr="005C06DC" w:rsidRDefault="004534E3" w:rsidP="004534E3">
      <w:pPr>
        <w:autoSpaceDE w:val="0"/>
        <w:autoSpaceDN w:val="0"/>
        <w:adjustRightInd w:val="0"/>
        <w:ind w:firstLineChars="100" w:firstLine="24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w:t>
      </w:r>
      <w:r w:rsidR="003C5571" w:rsidRPr="005C06DC">
        <w:rPr>
          <w:rFonts w:ascii="ＭＳ 明朝" w:eastAsia="ＭＳ 明朝" w:hAnsi="ＭＳ 明朝" w:cs="HG丸ｺﾞｼｯｸM-PRO" w:hint="eastAsia"/>
          <w:kern w:val="0"/>
          <w:sz w:val="24"/>
          <w:szCs w:val="24"/>
        </w:rPr>
        <w:t xml:space="preserve">　</w:t>
      </w:r>
      <w:r w:rsidRPr="005C06DC">
        <w:rPr>
          <w:rFonts w:ascii="ＭＳ 明朝" w:eastAsia="ＭＳ 明朝" w:hAnsi="ＭＳ 明朝" w:cs="HG丸ｺﾞｼｯｸM-PRO" w:hint="eastAsia"/>
          <w:kern w:val="0"/>
          <w:sz w:val="24"/>
          <w:szCs w:val="24"/>
        </w:rPr>
        <w:t>地方税法（昭和２５年法律第２２６号）第３２１条の４及び各市町村の条例</w:t>
      </w:r>
    </w:p>
    <w:p w14:paraId="5819DC9F"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の規定により、個人住民税の特別徴収義務者とされている法人にあっては、従</w:t>
      </w:r>
    </w:p>
    <w:p w14:paraId="1F740192" w14:textId="77777777" w:rsidR="003C5571"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業員等（宮崎県内に居住しているものに限る。）の個人住民税について特別徴</w:t>
      </w:r>
    </w:p>
    <w:p w14:paraId="20DB988B" w14:textId="6EBDA858" w:rsidR="004534E3" w:rsidRPr="005C06DC" w:rsidRDefault="004534E3" w:rsidP="003C5571">
      <w:pPr>
        <w:autoSpaceDE w:val="0"/>
        <w:autoSpaceDN w:val="0"/>
        <w:adjustRightInd w:val="0"/>
        <w:ind w:firstLineChars="200" w:firstLine="480"/>
        <w:jc w:val="left"/>
        <w:rPr>
          <w:rFonts w:ascii="ＭＳ 明朝" w:eastAsia="ＭＳ 明朝" w:hAnsi="ＭＳ 明朝" w:cs="HG丸ｺﾞｼｯｸM-PRO"/>
          <w:kern w:val="0"/>
          <w:sz w:val="24"/>
          <w:szCs w:val="24"/>
        </w:rPr>
      </w:pPr>
      <w:r w:rsidRPr="005C06DC">
        <w:rPr>
          <w:rFonts w:ascii="ＭＳ 明朝" w:eastAsia="ＭＳ 明朝" w:hAnsi="ＭＳ 明朝" w:cs="HG丸ｺﾞｼｯｸM-PRO" w:hint="eastAsia"/>
          <w:kern w:val="0"/>
          <w:sz w:val="24"/>
          <w:szCs w:val="24"/>
        </w:rPr>
        <w:t>収を実施している者又は特別徴収を開始することを誓約した者</w:t>
      </w:r>
    </w:p>
    <w:sectPr w:rsidR="004534E3" w:rsidRPr="005C06DC" w:rsidSect="00A327D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49C1" w14:textId="77777777" w:rsidR="00254063" w:rsidRDefault="00254063" w:rsidP="00C108C5">
      <w:r>
        <w:separator/>
      </w:r>
    </w:p>
  </w:endnote>
  <w:endnote w:type="continuationSeparator" w:id="0">
    <w:p w14:paraId="4B5B6368" w14:textId="77777777" w:rsidR="00254063" w:rsidRDefault="00254063" w:rsidP="00C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BA20" w14:textId="77777777" w:rsidR="00254063" w:rsidRDefault="00254063" w:rsidP="00C108C5">
      <w:r>
        <w:separator/>
      </w:r>
    </w:p>
  </w:footnote>
  <w:footnote w:type="continuationSeparator" w:id="0">
    <w:p w14:paraId="1EA2372C" w14:textId="77777777" w:rsidR="00254063" w:rsidRDefault="00254063" w:rsidP="00C10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14264A"/>
    <w:rsid w:val="001D74C7"/>
    <w:rsid w:val="00203CCF"/>
    <w:rsid w:val="00205192"/>
    <w:rsid w:val="0022386D"/>
    <w:rsid w:val="00233ADB"/>
    <w:rsid w:val="002412BF"/>
    <w:rsid w:val="00254063"/>
    <w:rsid w:val="00293F09"/>
    <w:rsid w:val="002A142B"/>
    <w:rsid w:val="0030195A"/>
    <w:rsid w:val="003037EB"/>
    <w:rsid w:val="00323DED"/>
    <w:rsid w:val="003C5571"/>
    <w:rsid w:val="00446D95"/>
    <w:rsid w:val="004534E3"/>
    <w:rsid w:val="00480213"/>
    <w:rsid w:val="00490D83"/>
    <w:rsid w:val="004B2996"/>
    <w:rsid w:val="004B767A"/>
    <w:rsid w:val="005A0938"/>
    <w:rsid w:val="005C06DC"/>
    <w:rsid w:val="00653339"/>
    <w:rsid w:val="00663267"/>
    <w:rsid w:val="006763C5"/>
    <w:rsid w:val="00726537"/>
    <w:rsid w:val="007E6246"/>
    <w:rsid w:val="00827C9B"/>
    <w:rsid w:val="00861D63"/>
    <w:rsid w:val="008D1D5B"/>
    <w:rsid w:val="008F7D03"/>
    <w:rsid w:val="009173E7"/>
    <w:rsid w:val="00921429"/>
    <w:rsid w:val="009300AB"/>
    <w:rsid w:val="0098193E"/>
    <w:rsid w:val="009F526B"/>
    <w:rsid w:val="00A327DE"/>
    <w:rsid w:val="00A471A8"/>
    <w:rsid w:val="00AA61F7"/>
    <w:rsid w:val="00AC0C70"/>
    <w:rsid w:val="00AE5D46"/>
    <w:rsid w:val="00AE6F88"/>
    <w:rsid w:val="00B46046"/>
    <w:rsid w:val="00BA53D7"/>
    <w:rsid w:val="00BB3DB1"/>
    <w:rsid w:val="00C108C5"/>
    <w:rsid w:val="00C61645"/>
    <w:rsid w:val="00D443CA"/>
    <w:rsid w:val="00D661DE"/>
    <w:rsid w:val="00D826FA"/>
    <w:rsid w:val="00E118A0"/>
    <w:rsid w:val="00F11C6E"/>
    <w:rsid w:val="00F71F4D"/>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68E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8C5"/>
    <w:pPr>
      <w:tabs>
        <w:tab w:val="center" w:pos="4252"/>
        <w:tab w:val="right" w:pos="8504"/>
      </w:tabs>
      <w:snapToGrid w:val="0"/>
    </w:pPr>
  </w:style>
  <w:style w:type="character" w:customStyle="1" w:styleId="a5">
    <w:name w:val="ヘッダー (文字)"/>
    <w:basedOn w:val="a0"/>
    <w:link w:val="a4"/>
    <w:uiPriority w:val="99"/>
    <w:rsid w:val="00C108C5"/>
  </w:style>
  <w:style w:type="paragraph" w:styleId="a6">
    <w:name w:val="footer"/>
    <w:basedOn w:val="a"/>
    <w:link w:val="a7"/>
    <w:uiPriority w:val="99"/>
    <w:unhideWhenUsed/>
    <w:rsid w:val="00C108C5"/>
    <w:pPr>
      <w:tabs>
        <w:tab w:val="center" w:pos="4252"/>
        <w:tab w:val="right" w:pos="8504"/>
      </w:tabs>
      <w:snapToGrid w:val="0"/>
    </w:pPr>
  </w:style>
  <w:style w:type="character" w:customStyle="1" w:styleId="a7">
    <w:name w:val="フッター (文字)"/>
    <w:basedOn w:val="a0"/>
    <w:link w:val="a6"/>
    <w:uiPriority w:val="99"/>
    <w:rsid w:val="00C1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2022-10-30T04:02:00Z</dcterms:created>
  <dcterms:modified xsi:type="dcterms:W3CDTF">2025-05-02T02:14:00Z</dcterms:modified>
</cp:coreProperties>
</file>